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8F2" w:rsidRPr="00CC08F2" w:rsidRDefault="00CC08F2" w:rsidP="00CC08F2">
      <w:pPr>
        <w:pStyle w:val="af1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м</w:t>
      </w:r>
      <w:r w:rsidRPr="00CC08F2">
        <w:rPr>
          <w:rFonts w:ascii="Times New Roman" w:hAnsi="Times New Roman"/>
          <w:b/>
          <w:sz w:val="24"/>
          <w:szCs w:val="24"/>
          <w:lang w:val="ru-RU"/>
        </w:rPr>
        <w:t>униципальное бюджетное общеобразовательное учреждение</w:t>
      </w:r>
    </w:p>
    <w:p w:rsidR="00CC08F2" w:rsidRPr="00CC08F2" w:rsidRDefault="00CC08F2" w:rsidP="00CC08F2">
      <w:pPr>
        <w:pStyle w:val="af1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C08F2">
        <w:rPr>
          <w:rFonts w:ascii="Times New Roman" w:hAnsi="Times New Roman"/>
          <w:b/>
          <w:sz w:val="24"/>
          <w:szCs w:val="24"/>
          <w:lang w:val="ru-RU"/>
        </w:rPr>
        <w:t>Кичкинская средняя общеобразовательная школа</w:t>
      </w:r>
    </w:p>
    <w:p w:rsidR="00CC08F2" w:rsidRPr="00CC08F2" w:rsidRDefault="00CC08F2" w:rsidP="00CC08F2">
      <w:pPr>
        <w:pStyle w:val="af1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C08F2" w:rsidRPr="00CC08F2" w:rsidRDefault="00CC08F2" w:rsidP="00CC08F2">
      <w:pPr>
        <w:pStyle w:val="af1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C08F2" w:rsidRPr="00CC08F2" w:rsidRDefault="00CC08F2" w:rsidP="00CC08F2">
      <w:pPr>
        <w:pStyle w:val="af1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207" w:type="dxa"/>
        <w:tblInd w:w="-601" w:type="dxa"/>
        <w:tblLook w:val="04A0"/>
      </w:tblPr>
      <w:tblGrid>
        <w:gridCol w:w="3119"/>
        <w:gridCol w:w="2825"/>
        <w:gridCol w:w="4263"/>
      </w:tblGrid>
      <w:tr w:rsidR="00CC08F2" w:rsidRPr="00AB625B" w:rsidTr="00366945">
        <w:tc>
          <w:tcPr>
            <w:tcW w:w="3119" w:type="dxa"/>
          </w:tcPr>
          <w:p w:rsidR="00CC08F2" w:rsidRPr="00CC08F2" w:rsidRDefault="00CC08F2" w:rsidP="00366945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Рассмотрено                               </w:t>
            </w:r>
          </w:p>
          <w:p w:rsidR="00CC08F2" w:rsidRPr="00CC08F2" w:rsidRDefault="00CC08F2" w:rsidP="00366945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ШМО                            ______/</w:t>
            </w:r>
            <w:proofErr w:type="spellStart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О.С.Бабанская</w:t>
            </w:r>
            <w:proofErr w:type="spellEnd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</w:t>
            </w:r>
          </w:p>
          <w:p w:rsidR="00CC08F2" w:rsidRPr="00AB625B" w:rsidRDefault="00CC08F2" w:rsidP="003669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B625B">
              <w:rPr>
                <w:rFonts w:ascii="Times New Roman" w:hAnsi="Times New Roman"/>
                <w:sz w:val="24"/>
                <w:szCs w:val="24"/>
              </w:rPr>
              <w:t>протокол</w:t>
            </w:r>
            <w:proofErr w:type="spellEnd"/>
            <w:proofErr w:type="gramEnd"/>
            <w:r w:rsidRPr="00AB625B">
              <w:rPr>
                <w:rFonts w:ascii="Times New Roman" w:hAnsi="Times New Roman"/>
                <w:sz w:val="24"/>
                <w:szCs w:val="24"/>
              </w:rPr>
              <w:t xml:space="preserve"> № __  </w:t>
            </w:r>
            <w:proofErr w:type="spellStart"/>
            <w:r w:rsidRPr="00AB625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AB625B">
              <w:rPr>
                <w:rFonts w:ascii="Times New Roman" w:hAnsi="Times New Roman"/>
                <w:sz w:val="24"/>
                <w:szCs w:val="24"/>
              </w:rPr>
              <w:t xml:space="preserve"> 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_._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_.201_г.</w:t>
            </w:r>
          </w:p>
          <w:p w:rsidR="00CC08F2" w:rsidRPr="00AB625B" w:rsidRDefault="00CC08F2" w:rsidP="00366945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2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25" w:type="dxa"/>
          </w:tcPr>
          <w:p w:rsidR="00CC08F2" w:rsidRPr="00CC08F2" w:rsidRDefault="00CC08F2" w:rsidP="00366945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СОГЛАСОВАНО</w:t>
            </w:r>
          </w:p>
          <w:p w:rsidR="00CC08F2" w:rsidRPr="00CC08F2" w:rsidRDefault="00CC08F2" w:rsidP="00366945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Зам</w:t>
            </w:r>
            <w:proofErr w:type="gramStart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.д</w:t>
            </w:r>
            <w:proofErr w:type="gramEnd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иректора по УВР</w:t>
            </w:r>
          </w:p>
          <w:p w:rsidR="00CC08F2" w:rsidRPr="00CC08F2" w:rsidRDefault="00CC08F2" w:rsidP="00366945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______/</w:t>
            </w:r>
            <w:proofErr w:type="spellStart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Торопцова</w:t>
            </w:r>
            <w:proofErr w:type="spellEnd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Н.В.</w:t>
            </w:r>
          </w:p>
          <w:p w:rsidR="00CC08F2" w:rsidRPr="00AB625B" w:rsidRDefault="00CC08F2" w:rsidP="003669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AB625B">
              <w:rPr>
                <w:rFonts w:ascii="Times New Roman" w:hAnsi="Times New Roman"/>
                <w:sz w:val="24"/>
                <w:szCs w:val="24"/>
              </w:rPr>
              <w:t>____________201__г.</w:t>
            </w:r>
          </w:p>
        </w:tc>
        <w:tc>
          <w:tcPr>
            <w:tcW w:w="4263" w:type="dxa"/>
          </w:tcPr>
          <w:p w:rsidR="00CC08F2" w:rsidRPr="00CC08F2" w:rsidRDefault="00CC08F2" w:rsidP="00366945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УТВЕРЖДАЮ</w:t>
            </w:r>
          </w:p>
          <w:p w:rsidR="00CC08F2" w:rsidRPr="00CC08F2" w:rsidRDefault="00CC08F2" w:rsidP="00366945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МБОУ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Кичкинской</w:t>
            </w:r>
            <w:proofErr w:type="spellEnd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СОШ</w:t>
            </w:r>
          </w:p>
          <w:p w:rsidR="00CC08F2" w:rsidRPr="00CC08F2" w:rsidRDefault="00CC08F2" w:rsidP="00366945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________/</w:t>
            </w:r>
            <w:proofErr w:type="spellStart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Быченко</w:t>
            </w:r>
            <w:proofErr w:type="spellEnd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Н.Г</w:t>
            </w:r>
          </w:p>
          <w:p w:rsidR="00CC08F2" w:rsidRPr="00AB625B" w:rsidRDefault="00CC08F2" w:rsidP="003669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25B">
              <w:rPr>
                <w:rFonts w:ascii="Times New Roman" w:hAnsi="Times New Roman"/>
                <w:sz w:val="24"/>
                <w:szCs w:val="24"/>
              </w:rPr>
              <w:t>Приказ</w:t>
            </w:r>
            <w:proofErr w:type="spellEnd"/>
            <w:r w:rsidRPr="00AB625B">
              <w:rPr>
                <w:rFonts w:ascii="Times New Roman" w:hAnsi="Times New Roman"/>
                <w:sz w:val="24"/>
                <w:szCs w:val="24"/>
              </w:rPr>
              <w:t xml:space="preserve"> № __  </w:t>
            </w:r>
            <w:proofErr w:type="spellStart"/>
            <w:r w:rsidRPr="00AB625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AB62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__._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_.201_г.</w:t>
            </w:r>
          </w:p>
        </w:tc>
      </w:tr>
      <w:tr w:rsidR="00CC08F2" w:rsidRPr="00AB625B" w:rsidTr="00366945">
        <w:tc>
          <w:tcPr>
            <w:tcW w:w="10207" w:type="dxa"/>
            <w:gridSpan w:val="3"/>
          </w:tcPr>
          <w:p w:rsidR="00CC08F2" w:rsidRPr="00CC08F2" w:rsidRDefault="00CC08F2" w:rsidP="00366945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Рассмотрена</w:t>
            </w:r>
            <w:proofErr w:type="gramEnd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рекомендована к утверждению </w:t>
            </w:r>
          </w:p>
          <w:p w:rsidR="00CC08F2" w:rsidRPr="00CC08F2" w:rsidRDefault="00CC08F2" w:rsidP="00366945">
            <w:pPr>
              <w:pStyle w:val="af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заседании </w:t>
            </w:r>
            <w:proofErr w:type="spellStart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>педагоического</w:t>
            </w:r>
            <w:proofErr w:type="spellEnd"/>
            <w:r w:rsidRPr="00CC08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совета </w:t>
            </w:r>
          </w:p>
          <w:p w:rsidR="00CC08F2" w:rsidRPr="00AB625B" w:rsidRDefault="00CC08F2" w:rsidP="003669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25B">
              <w:rPr>
                <w:rFonts w:ascii="Times New Roman" w:hAnsi="Times New Roman"/>
                <w:sz w:val="24"/>
                <w:szCs w:val="24"/>
              </w:rPr>
              <w:t>протокол</w:t>
            </w:r>
            <w:proofErr w:type="spellEnd"/>
            <w:r w:rsidRPr="00AB625B">
              <w:rPr>
                <w:rFonts w:ascii="Times New Roman" w:hAnsi="Times New Roman"/>
                <w:sz w:val="24"/>
                <w:szCs w:val="24"/>
              </w:rPr>
              <w:t xml:space="preserve"> №___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proofErr w:type="spellStart"/>
            <w:r w:rsidRPr="00AB625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AB625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_._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</w:t>
            </w:r>
            <w:r w:rsidRPr="00AB625B">
              <w:rPr>
                <w:rFonts w:ascii="Times New Roman" w:hAnsi="Times New Roman"/>
                <w:sz w:val="24"/>
                <w:szCs w:val="24"/>
              </w:rPr>
              <w:t>_.201__ г.</w:t>
            </w:r>
          </w:p>
        </w:tc>
      </w:tr>
    </w:tbl>
    <w:p w:rsidR="00654943" w:rsidRPr="00487C4F" w:rsidRDefault="00654943" w:rsidP="00654943">
      <w:pPr>
        <w:ind w:left="-993"/>
        <w:rPr>
          <w:rFonts w:ascii="Times New Roman" w:hAnsi="Times New Roman" w:cs="Times New Roman"/>
          <w:sz w:val="28"/>
          <w:szCs w:val="28"/>
          <w:lang w:val="ru-RU"/>
        </w:rPr>
      </w:pPr>
    </w:p>
    <w:p w:rsidR="00654943" w:rsidRDefault="00654943" w:rsidP="0065494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C08F2" w:rsidRDefault="00CC08F2" w:rsidP="0065494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C08F2" w:rsidRDefault="00CC08F2" w:rsidP="0065494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C08F2" w:rsidRPr="00487C4F" w:rsidRDefault="00CC08F2" w:rsidP="0065494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54943" w:rsidRPr="00487C4F" w:rsidRDefault="00654943" w:rsidP="0065494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</w:t>
      </w:r>
    </w:p>
    <w:p w:rsidR="00654943" w:rsidRPr="00487C4F" w:rsidRDefault="00654943" w:rsidP="0065494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по математике</w:t>
      </w:r>
    </w:p>
    <w:p w:rsidR="00654943" w:rsidRPr="00487C4F" w:rsidRDefault="00654943" w:rsidP="0065494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Уровень общего образования (класс)  </w:t>
      </w: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основное общее, 5 класс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Количество часов:  </w:t>
      </w:r>
      <w:r w:rsidRPr="00487C4F">
        <w:rPr>
          <w:rFonts w:ascii="Times New Roman" w:hAnsi="Times New Roman" w:cs="Times New Roman"/>
          <w:sz w:val="28"/>
          <w:szCs w:val="28"/>
          <w:u w:val="single"/>
          <w:lang w:val="ru-RU"/>
        </w:rPr>
        <w:t>16</w:t>
      </w:r>
      <w:r w:rsidR="00034120">
        <w:rPr>
          <w:rFonts w:ascii="Times New Roman" w:hAnsi="Times New Roman" w:cs="Times New Roman"/>
          <w:sz w:val="28"/>
          <w:szCs w:val="28"/>
          <w:u w:val="single"/>
          <w:lang w:val="ru-RU"/>
        </w:rPr>
        <w:t>8</w:t>
      </w:r>
    </w:p>
    <w:p w:rsidR="00654943" w:rsidRPr="00487C4F" w:rsidRDefault="00654943" w:rsidP="0065494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Учитель: Бабанская Ольга Сергеевна</w:t>
      </w:r>
    </w:p>
    <w:p w:rsidR="00654943" w:rsidRPr="00487C4F" w:rsidRDefault="00654943" w:rsidP="0065494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разработана на основе  </w:t>
      </w:r>
    </w:p>
    <w:p w:rsidR="00654943" w:rsidRPr="00487C4F" w:rsidRDefault="00654943" w:rsidP="00654943">
      <w:pPr>
        <w:pStyle w:val="af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Программы по математике для 5-6 классов общеобразовательной школы/авт. – сост. Т.А. </w:t>
      </w:r>
      <w:proofErr w:type="spellStart"/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Бурмистрова</w:t>
      </w:r>
      <w:proofErr w:type="spellEnd"/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, - М: «Просвещение» , 2014г.</w:t>
      </w:r>
    </w:p>
    <w:p w:rsidR="00654943" w:rsidRPr="00487C4F" w:rsidRDefault="00654943" w:rsidP="0065494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54943" w:rsidRPr="00487C4F" w:rsidRDefault="00654943" w:rsidP="0065494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54943" w:rsidRPr="00487C4F" w:rsidRDefault="00654943" w:rsidP="0065494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54943" w:rsidRPr="00487C4F" w:rsidRDefault="00654943" w:rsidP="0065494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54943" w:rsidRPr="00487C4F" w:rsidRDefault="00654943" w:rsidP="003D7A3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54943" w:rsidRPr="00487C4F" w:rsidRDefault="00654943" w:rsidP="0065494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с. </w:t>
      </w:r>
      <w:proofErr w:type="spell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Кичкино</w:t>
      </w:r>
      <w:proofErr w:type="spell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54943" w:rsidRPr="00487C4F" w:rsidRDefault="00366945" w:rsidP="0065494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2018-2019</w:t>
      </w:r>
      <w:r w:rsidR="00654943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учебный год</w:t>
      </w:r>
    </w:p>
    <w:p w:rsidR="00F82B68" w:rsidRPr="00487C4F" w:rsidRDefault="00F82B68" w:rsidP="00F42D80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Пояснительная записка</w:t>
      </w:r>
    </w:p>
    <w:p w:rsidR="00644D58" w:rsidRPr="00487C4F" w:rsidRDefault="00F82B68" w:rsidP="000D0A78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по </w:t>
      </w:r>
      <w:r w:rsidR="00644D58" w:rsidRPr="00487C4F">
        <w:rPr>
          <w:rFonts w:ascii="Times New Roman" w:hAnsi="Times New Roman" w:cs="Times New Roman"/>
          <w:sz w:val="28"/>
          <w:szCs w:val="28"/>
          <w:lang w:val="ru-RU"/>
        </w:rPr>
        <w:t>математике 5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класса разработана на основе </w:t>
      </w:r>
      <w:r w:rsidR="00B97523" w:rsidRPr="00487C4F">
        <w:rPr>
          <w:rFonts w:ascii="Times New Roman" w:hAnsi="Times New Roman" w:cs="Times New Roman"/>
          <w:sz w:val="28"/>
          <w:szCs w:val="28"/>
          <w:lang w:val="ru-RU"/>
        </w:rPr>
        <w:t>ФГОС ООО.</w:t>
      </w:r>
      <w:r w:rsidR="00644D58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Программа соответствует требованиям ФГОС к структуре программ по учебным предметам основной образовательной программы общего образования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44D58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F82B68" w:rsidRPr="00487C4F" w:rsidRDefault="00F82B68" w:rsidP="000D0A78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Она конкретизирует содержание предметных тем образовательного стандарта и дает примерное распределение учебных часов по разделам курса. Планирование составлено на основе программы к 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УМК </w:t>
      </w:r>
      <w:r w:rsidR="00085D55" w:rsidRPr="00487C4F">
        <w:rPr>
          <w:rFonts w:ascii="Times New Roman" w:hAnsi="Times New Roman" w:cs="Times New Roman"/>
          <w:sz w:val="28"/>
          <w:szCs w:val="28"/>
          <w:lang w:val="ru-RU"/>
        </w:rPr>
        <w:t>Е.</w:t>
      </w:r>
      <w:proofErr w:type="gramEnd"/>
      <w:r w:rsidR="00085D55" w:rsidRPr="00487C4F">
        <w:rPr>
          <w:rFonts w:ascii="Times New Roman" w:hAnsi="Times New Roman" w:cs="Times New Roman"/>
          <w:sz w:val="28"/>
          <w:szCs w:val="28"/>
          <w:lang w:val="ru-RU"/>
        </w:rPr>
        <w:t>А.Бунимовича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и др. из сборника рабочих программ для </w:t>
      </w:r>
      <w:r w:rsidR="00085D55" w:rsidRPr="00487C4F">
        <w:rPr>
          <w:rFonts w:ascii="Times New Roman" w:hAnsi="Times New Roman" w:cs="Times New Roman"/>
          <w:sz w:val="28"/>
          <w:szCs w:val="28"/>
          <w:lang w:val="ru-RU"/>
        </w:rPr>
        <w:t>5-6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классов, составитель Т.А. Бурмистрова, </w:t>
      </w:r>
      <w:r w:rsidR="00085D55" w:rsidRPr="00487C4F">
        <w:rPr>
          <w:rFonts w:ascii="Times New Roman" w:hAnsi="Times New Roman" w:cs="Times New Roman"/>
          <w:sz w:val="28"/>
          <w:szCs w:val="28"/>
          <w:lang w:val="ru-RU"/>
        </w:rPr>
        <w:t>издательства Просвещения от 2014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года.</w:t>
      </w:r>
      <w:r w:rsidR="00407B5C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74274" w:rsidRPr="00487C4F" w:rsidRDefault="00274274" w:rsidP="000D0A78">
      <w:pPr>
        <w:pStyle w:val="a8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82B68" w:rsidRPr="00487C4F" w:rsidRDefault="000C4064" w:rsidP="000D0A78"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Место предмета в </w:t>
      </w:r>
      <w:r w:rsidR="00F82B68" w:rsidRPr="00487C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учебном плане</w:t>
      </w:r>
    </w:p>
    <w:p w:rsidR="00F82B68" w:rsidRPr="00487C4F" w:rsidRDefault="000D0A78" w:rsidP="003D7A3F">
      <w:pPr>
        <w:spacing w:before="100" w:beforeAutospacing="1" w:after="100" w:afterAutospacing="1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B97523" w:rsidRPr="00487C4F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r w:rsidR="00F82B68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учебному  п</w:t>
      </w:r>
      <w:r w:rsidR="00366945">
        <w:rPr>
          <w:rFonts w:ascii="Times New Roman" w:hAnsi="Times New Roman" w:cs="Times New Roman"/>
          <w:sz w:val="28"/>
          <w:szCs w:val="28"/>
          <w:lang w:val="ru-RU"/>
        </w:rPr>
        <w:t xml:space="preserve">лану МБОУ </w:t>
      </w:r>
      <w:proofErr w:type="spellStart"/>
      <w:r w:rsidR="00366945">
        <w:rPr>
          <w:rFonts w:ascii="Times New Roman" w:hAnsi="Times New Roman" w:cs="Times New Roman"/>
          <w:sz w:val="28"/>
          <w:szCs w:val="28"/>
          <w:lang w:val="ru-RU"/>
        </w:rPr>
        <w:t>Кичкинской</w:t>
      </w:r>
      <w:proofErr w:type="spellEnd"/>
      <w:r w:rsidR="00366945">
        <w:rPr>
          <w:rFonts w:ascii="Times New Roman" w:hAnsi="Times New Roman" w:cs="Times New Roman"/>
          <w:sz w:val="28"/>
          <w:szCs w:val="28"/>
          <w:lang w:val="ru-RU"/>
        </w:rPr>
        <w:t xml:space="preserve"> СОШ на 2018-2019</w:t>
      </w:r>
      <w:r w:rsidR="00F82B68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учебный год </w:t>
      </w:r>
      <w:r w:rsidR="00B97523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82B68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для основного общего образования на изучение </w:t>
      </w:r>
      <w:r w:rsidR="00644D58" w:rsidRPr="00487C4F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="00F82B68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644D58" w:rsidRPr="00487C4F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82B68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классе из федерального компонента выделено  </w:t>
      </w:r>
      <w:r w:rsidR="00644D58" w:rsidRPr="00487C4F">
        <w:rPr>
          <w:rFonts w:ascii="Times New Roman" w:hAnsi="Times New Roman" w:cs="Times New Roman"/>
          <w:sz w:val="28"/>
          <w:szCs w:val="28"/>
          <w:lang w:val="ru-RU"/>
        </w:rPr>
        <w:t>5 часов</w:t>
      </w:r>
      <w:r w:rsidR="00F82B68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в неделю при 35 уче</w:t>
      </w:r>
      <w:r w:rsidR="00B97523" w:rsidRPr="00487C4F">
        <w:rPr>
          <w:rFonts w:ascii="Times New Roman" w:hAnsi="Times New Roman" w:cs="Times New Roman"/>
          <w:sz w:val="28"/>
          <w:szCs w:val="28"/>
          <w:lang w:val="ru-RU"/>
        </w:rPr>
        <w:t>бных неделях, что составляет 175 часов в год</w:t>
      </w:r>
      <w:r w:rsidR="004E22D0" w:rsidRPr="00487C4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82B68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Согласно кален</w:t>
      </w:r>
      <w:r w:rsidR="004E22D0" w:rsidRPr="00487C4F">
        <w:rPr>
          <w:rFonts w:ascii="Times New Roman" w:hAnsi="Times New Roman" w:cs="Times New Roman"/>
          <w:sz w:val="28"/>
          <w:szCs w:val="28"/>
          <w:lang w:val="ru-RU"/>
        </w:rPr>
        <w:t>дарному учебному графику</w:t>
      </w:r>
      <w:r w:rsidR="00FA1096">
        <w:rPr>
          <w:rFonts w:ascii="Times New Roman" w:hAnsi="Times New Roman" w:cs="Times New Roman"/>
          <w:sz w:val="28"/>
          <w:szCs w:val="28"/>
          <w:lang w:val="ru-RU"/>
        </w:rPr>
        <w:t xml:space="preserve"> и расписанию занятий </w:t>
      </w:r>
      <w:r w:rsidR="00366945">
        <w:rPr>
          <w:rFonts w:ascii="Times New Roman" w:hAnsi="Times New Roman" w:cs="Times New Roman"/>
          <w:sz w:val="28"/>
          <w:szCs w:val="28"/>
          <w:lang w:val="ru-RU"/>
        </w:rPr>
        <w:t xml:space="preserve"> на 2018-2019</w:t>
      </w:r>
      <w:r w:rsidR="00F82B68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учебный год, праздничные дни выпадают на: </w:t>
      </w:r>
      <w:r w:rsidR="00B540C2" w:rsidRPr="00487C4F">
        <w:rPr>
          <w:rFonts w:ascii="Times New Roman" w:hAnsi="Times New Roman" w:cs="Times New Roman"/>
          <w:sz w:val="28"/>
          <w:szCs w:val="28"/>
          <w:lang w:val="ru-RU"/>
        </w:rPr>
        <w:t>6 ноября –</w:t>
      </w:r>
      <w:r w:rsidR="003D7A3F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40C2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понедельник, </w:t>
      </w:r>
      <w:r w:rsidR="00977069" w:rsidRPr="00487C4F">
        <w:rPr>
          <w:rFonts w:ascii="Times New Roman" w:hAnsi="Times New Roman" w:cs="Times New Roman"/>
          <w:sz w:val="28"/>
          <w:szCs w:val="28"/>
          <w:lang w:val="ru-RU"/>
        </w:rPr>
        <w:t>23 февраля</w:t>
      </w:r>
      <w:r w:rsidR="007737DD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- пятница </w:t>
      </w:r>
      <w:r w:rsidR="00F82B68" w:rsidRPr="00487C4F">
        <w:rPr>
          <w:rFonts w:ascii="Times New Roman" w:hAnsi="Times New Roman" w:cs="Times New Roman"/>
          <w:sz w:val="28"/>
          <w:szCs w:val="28"/>
          <w:lang w:val="ru-RU"/>
        </w:rPr>
        <w:t>, 8 марта</w:t>
      </w:r>
      <w:r w:rsidR="007737DD" w:rsidRPr="00487C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82B68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="00977069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мая</w:t>
      </w:r>
      <w:r w:rsidR="00034120">
        <w:rPr>
          <w:rFonts w:ascii="Times New Roman" w:hAnsi="Times New Roman" w:cs="Times New Roman"/>
          <w:sz w:val="28"/>
          <w:szCs w:val="28"/>
          <w:lang w:val="ru-RU"/>
        </w:rPr>
        <w:t>, 2 мая, 3 мая</w:t>
      </w:r>
      <w:r w:rsidR="00F82B68" w:rsidRPr="00487C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737DD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120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7737DD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120">
        <w:rPr>
          <w:rFonts w:ascii="Times New Roman" w:hAnsi="Times New Roman" w:cs="Times New Roman"/>
          <w:sz w:val="28"/>
          <w:szCs w:val="28"/>
          <w:lang w:val="ru-RU"/>
        </w:rPr>
        <w:t>мая</w:t>
      </w:r>
      <w:r w:rsidR="003D0A4A" w:rsidRPr="00487C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82B68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120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977069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мая</w:t>
      </w:r>
      <w:r w:rsidR="003D0A4A" w:rsidRPr="00487C4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97523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С учетом праздничных дней на выполнение программы по данному предмету  выпадает  </w:t>
      </w:r>
      <w:r w:rsidR="00034120">
        <w:rPr>
          <w:rFonts w:ascii="Times New Roman" w:hAnsi="Times New Roman" w:cs="Times New Roman"/>
          <w:b/>
          <w:sz w:val="28"/>
          <w:szCs w:val="28"/>
          <w:lang w:val="ru-RU"/>
        </w:rPr>
        <w:t>168</w:t>
      </w:r>
      <w:r w:rsidR="00B97523" w:rsidRPr="00487C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час</w:t>
      </w:r>
      <w:r w:rsidR="007737DD" w:rsidRPr="00487C4F">
        <w:rPr>
          <w:rFonts w:ascii="Times New Roman" w:hAnsi="Times New Roman" w:cs="Times New Roman"/>
          <w:b/>
          <w:sz w:val="28"/>
          <w:szCs w:val="28"/>
          <w:lang w:val="ru-RU"/>
        </w:rPr>
        <w:t>ов</w:t>
      </w:r>
      <w:r w:rsidR="00B97523" w:rsidRPr="00487C4F">
        <w:rPr>
          <w:rFonts w:ascii="Times New Roman" w:hAnsi="Times New Roman" w:cs="Times New Roman"/>
          <w:sz w:val="28"/>
          <w:szCs w:val="28"/>
          <w:lang w:val="ru-RU"/>
        </w:rPr>
        <w:t>. Пропущенные часы будут ликвидированы за счет уплотнения программного материала.</w:t>
      </w:r>
      <w:r w:rsidR="003D7A3F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7C4F" w:rsidRPr="00487C4F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3D7A3F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плотнятся следующие темы:  «Повторение. Действия с натуральными числами» (один час, вместо </w:t>
      </w:r>
      <w:r w:rsidR="00034120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487C4F" w:rsidRPr="00487C4F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="003D7A3F" w:rsidRPr="00487C4F">
        <w:rPr>
          <w:rFonts w:ascii="Times New Roman" w:hAnsi="Times New Roman" w:cs="Times New Roman"/>
          <w:sz w:val="28"/>
          <w:szCs w:val="28"/>
          <w:lang w:val="ru-RU"/>
        </w:rPr>
        <w:t>х)</w:t>
      </w:r>
      <w:r w:rsidR="00FA1096">
        <w:rPr>
          <w:rFonts w:ascii="Times New Roman" w:hAnsi="Times New Roman" w:cs="Times New Roman"/>
          <w:sz w:val="28"/>
          <w:szCs w:val="28"/>
          <w:lang w:val="ru-RU"/>
        </w:rPr>
        <w:t>-30.05.2018</w:t>
      </w:r>
      <w:r w:rsidR="003D7A3F"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и «Повторение. Углы и многоугольники» </w:t>
      </w:r>
      <w:r w:rsidR="00487C4F" w:rsidRPr="00487C4F">
        <w:rPr>
          <w:rFonts w:ascii="Times New Roman" w:hAnsi="Times New Roman" w:cs="Times New Roman"/>
          <w:sz w:val="28"/>
          <w:szCs w:val="28"/>
          <w:lang w:val="ru-RU"/>
        </w:rPr>
        <w:t>(один час вместо четы</w:t>
      </w:r>
      <w:r w:rsidR="003D7A3F" w:rsidRPr="00487C4F">
        <w:rPr>
          <w:rFonts w:ascii="Times New Roman" w:hAnsi="Times New Roman" w:cs="Times New Roman"/>
          <w:sz w:val="28"/>
          <w:szCs w:val="28"/>
          <w:lang w:val="ru-RU"/>
        </w:rPr>
        <w:t>рех)</w:t>
      </w:r>
      <w:r w:rsidR="00FA1096">
        <w:rPr>
          <w:rFonts w:ascii="Times New Roman" w:hAnsi="Times New Roman" w:cs="Times New Roman"/>
          <w:sz w:val="28"/>
          <w:szCs w:val="28"/>
          <w:lang w:val="ru-RU"/>
        </w:rPr>
        <w:t>-31.05.2018.</w:t>
      </w:r>
    </w:p>
    <w:p w:rsidR="00F82B68" w:rsidRPr="00487C4F" w:rsidRDefault="00F82B68" w:rsidP="000D0A78">
      <w:pPr>
        <w:spacing w:before="100" w:beforeAutospacing="1" w:after="100" w:afterAutospacing="1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8338A" w:rsidRPr="00487C4F">
        <w:rPr>
          <w:rFonts w:ascii="Times New Roman" w:hAnsi="Times New Roman" w:cs="Times New Roman"/>
          <w:sz w:val="28"/>
          <w:szCs w:val="28"/>
          <w:lang w:val="ru-RU"/>
        </w:rPr>
        <w:t>Рабочая программа содержит 14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контрольных работ, включая </w:t>
      </w:r>
      <w:r w:rsidR="00FA1096">
        <w:rPr>
          <w:rFonts w:ascii="Times New Roman" w:hAnsi="Times New Roman" w:cs="Times New Roman"/>
          <w:sz w:val="28"/>
          <w:szCs w:val="28"/>
          <w:lang w:val="ru-RU"/>
        </w:rPr>
        <w:t>стартовую, промежуточную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и итоговую контрольные работы. Уровень обучения  - базовый.</w:t>
      </w:r>
    </w:p>
    <w:p w:rsidR="0007447D" w:rsidRPr="00487C4F" w:rsidRDefault="0007447D" w:rsidP="000D0A78">
      <w:pPr>
        <w:pStyle w:val="3"/>
        <w:keepLines w:val="0"/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color w:val="auto"/>
          <w:sz w:val="28"/>
          <w:szCs w:val="28"/>
          <w:lang w:val="ru-RU"/>
        </w:rPr>
        <w:t>Личностные, метапредметные и предметные</w:t>
      </w:r>
      <w:r w:rsidRPr="00487C4F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  <w:t>результаты освоения содержания курса математики 5 класса</w:t>
      </w:r>
    </w:p>
    <w:p w:rsidR="0007447D" w:rsidRPr="00487C4F" w:rsidRDefault="0007447D" w:rsidP="000D0A78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Программа позволяет добиваться следующих</w:t>
      </w:r>
      <w:r w:rsidRPr="00487C4F">
        <w:rPr>
          <w:rStyle w:val="FontStyle26"/>
          <w:b w:val="0"/>
          <w:sz w:val="28"/>
          <w:szCs w:val="28"/>
          <w:lang w:val="ru-RU"/>
        </w:rPr>
        <w:t xml:space="preserve"> результатов освоения о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бразовательной программы основного общего об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softHyphen/>
        <w:t>разования.</w:t>
      </w:r>
    </w:p>
    <w:p w:rsidR="008E7B09" w:rsidRPr="00487C4F" w:rsidRDefault="008E7B09" w:rsidP="008E7B09">
      <w:pPr>
        <w:spacing w:before="240"/>
        <w:ind w:left="-709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i/>
          <w:sz w:val="28"/>
          <w:szCs w:val="28"/>
          <w:lang w:val="ru-RU"/>
        </w:rPr>
        <w:t>Планируемые предметные результаты освоения учебного курса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  <w:lang w:val="ru-RU"/>
        </w:rPr>
        <w:t>В результате изучения темы  «Линии»  обучающиеся</w:t>
      </w:r>
    </w:p>
    <w:p w:rsidR="008E7B09" w:rsidRPr="00487C4F" w:rsidRDefault="008E7B09" w:rsidP="008E7B0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уметь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lastRenderedPageBreak/>
        <w:t>Различать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виды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линий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>;</w:t>
      </w:r>
    </w:p>
    <w:p w:rsidR="008E7B09" w:rsidRPr="00487C4F" w:rsidRDefault="008E7B09" w:rsidP="00714A81">
      <w:pPr>
        <w:pStyle w:val="a8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Проводить и обозначать 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прямую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>, луч, отрезок, ломаную;</w:t>
      </w:r>
    </w:p>
    <w:p w:rsidR="008E7B09" w:rsidRPr="00487C4F" w:rsidRDefault="008E7B09" w:rsidP="00714A81">
      <w:pPr>
        <w:pStyle w:val="a8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Строить отрезок заданной длины и находить длину отрезка;</w:t>
      </w:r>
    </w:p>
    <w:p w:rsidR="008E7B09" w:rsidRPr="00487C4F" w:rsidRDefault="008E7B09" w:rsidP="00714A81">
      <w:pPr>
        <w:pStyle w:val="a8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окружность; проводить окружность заданного радиуса;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Переходить от одних единиц измерения длины к другим единицам, выбирать подходящие единицы измерения в зависимости от контекста задачи.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Приобрести  опыт выполнения проектных работ по темам: «Старинные меры длины», «Инструменты для измерения длин», «Окружности в народном прикладном искусстве».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  <w:lang w:val="ru-RU"/>
        </w:rPr>
        <w:t>В результате изучения темы «Натуральные числа» обучающиеся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уметь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Понимать особенности десятичной системы счисления; знать названия разрядов и классов (в том числе «миллион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»и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«миллиард»);</w:t>
      </w:r>
    </w:p>
    <w:p w:rsidR="008E7B09" w:rsidRPr="00487C4F" w:rsidRDefault="008E7B09" w:rsidP="00714A81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Читать и записывать натуральные числа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используя также и сокращённые обозначения (тыс., </w:t>
      </w:r>
      <w:proofErr w:type="spell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млн</w:t>
      </w:r>
      <w:proofErr w:type="spell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млрд</w:t>
      </w:r>
      <w:proofErr w:type="spellEnd"/>
      <w:r w:rsidRPr="00487C4F">
        <w:rPr>
          <w:rFonts w:ascii="Times New Roman" w:hAnsi="Times New Roman" w:cs="Times New Roman"/>
          <w:sz w:val="28"/>
          <w:szCs w:val="28"/>
          <w:lang w:val="ru-RU"/>
        </w:rPr>
        <w:t>); уметь представлять натуральное число в виде суммы разрядных слагаемых;</w:t>
      </w:r>
    </w:p>
    <w:p w:rsidR="008E7B09" w:rsidRPr="00487C4F" w:rsidRDefault="008E7B09" w:rsidP="00714A81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Приобрести опыт чтения чисел, записанных римскими цифрами, используя в качестве справочного материала таблицу значений таких цифр, как </w:t>
      </w:r>
      <w:r w:rsidRPr="00487C4F">
        <w:rPr>
          <w:rFonts w:ascii="Times New Roman" w:hAnsi="Times New Roman" w:cs="Times New Roman"/>
          <w:sz w:val="28"/>
          <w:szCs w:val="28"/>
        </w:rPr>
        <w:t>L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87C4F">
        <w:rPr>
          <w:rFonts w:ascii="Times New Roman" w:hAnsi="Times New Roman" w:cs="Times New Roman"/>
          <w:sz w:val="28"/>
          <w:szCs w:val="28"/>
        </w:rPr>
        <w:t>C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87C4F">
        <w:rPr>
          <w:rFonts w:ascii="Times New Roman" w:hAnsi="Times New Roman" w:cs="Times New Roman"/>
          <w:sz w:val="28"/>
          <w:szCs w:val="28"/>
        </w:rPr>
        <w:t>D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87C4F">
        <w:rPr>
          <w:rFonts w:ascii="Times New Roman" w:hAnsi="Times New Roman" w:cs="Times New Roman"/>
          <w:sz w:val="28"/>
          <w:szCs w:val="28"/>
        </w:rPr>
        <w:t>M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; читать и записывать римскими цифрами числа в простейших, наиболее употребительных случаях (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например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87C4F">
        <w:rPr>
          <w:rFonts w:ascii="Times New Roman" w:hAnsi="Times New Roman" w:cs="Times New Roman"/>
          <w:sz w:val="28"/>
          <w:szCs w:val="28"/>
        </w:rPr>
        <w:t>IV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87C4F">
        <w:rPr>
          <w:rFonts w:ascii="Times New Roman" w:hAnsi="Times New Roman" w:cs="Times New Roman"/>
          <w:sz w:val="28"/>
          <w:szCs w:val="28"/>
        </w:rPr>
        <w:t>XII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87C4F">
        <w:rPr>
          <w:rFonts w:ascii="Times New Roman" w:hAnsi="Times New Roman" w:cs="Times New Roman"/>
          <w:sz w:val="28"/>
          <w:szCs w:val="28"/>
        </w:rPr>
        <w:t>XIX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8E7B09" w:rsidRPr="00487C4F" w:rsidRDefault="008E7B09" w:rsidP="00714A81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Сравнивать  и упорядочивать натуральные числа, используя для записи результата знаки </w:t>
      </w:r>
      <m:oMath>
        <m:r>
          <w:rPr>
            <w:rFonts w:ascii="Cambria Math" w:hAnsi="Times New Roman" w:cs="Times New Roman"/>
            <w:sz w:val="28"/>
            <w:szCs w:val="28"/>
            <w:lang w:val="ru-RU"/>
          </w:rPr>
          <m:t>&lt;</m:t>
        </m:r>
      </m:oMath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  <w:lang w:val="ru-RU"/>
          </w:rPr>
          <m:t>&gt;</m:t>
        </m:r>
      </m:oMath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;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читать и записывать двойные неравенства;</w:t>
      </w:r>
    </w:p>
    <w:p w:rsidR="008E7B09" w:rsidRPr="00487C4F" w:rsidRDefault="008E7B09" w:rsidP="00714A81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Изображать натуральные числа точками на координатной прямой; понимать и уметь читать записи типа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>(3);</w:t>
      </w:r>
    </w:p>
    <w:p w:rsidR="008E7B09" w:rsidRPr="00487C4F" w:rsidRDefault="008E7B09" w:rsidP="00714A81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Округлять натуральные числа до указанного разряда, поясняя при этом свои действия;</w:t>
      </w:r>
    </w:p>
    <w:p w:rsidR="008E7B09" w:rsidRPr="00487C4F" w:rsidRDefault="008E7B09" w:rsidP="00714A81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Знать термины «приближённое значение с недостатком» и «приближённое значение с избытком»;</w:t>
      </w:r>
    </w:p>
    <w:p w:rsidR="008E7B09" w:rsidRPr="00487C4F" w:rsidRDefault="008E7B09" w:rsidP="00714A81">
      <w:pPr>
        <w:pStyle w:val="a8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Приобрести первоначальный опыт решения комбинаторных задач методом перебора всех возможных вариантов.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познакомиться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позиционными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системами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счисления</w:t>
      </w:r>
      <w:proofErr w:type="spellEnd"/>
    </w:p>
    <w:p w:rsidR="008E7B09" w:rsidRPr="00487C4F" w:rsidRDefault="008E7B09" w:rsidP="00714A81">
      <w:pPr>
        <w:pStyle w:val="a8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углубить и развить представления о натуральных числах</w:t>
      </w:r>
    </w:p>
    <w:p w:rsidR="008E7B09" w:rsidRPr="00487C4F" w:rsidRDefault="008E7B09" w:rsidP="00714A81">
      <w:pPr>
        <w:pStyle w:val="a8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lastRenderedPageBreak/>
        <w:t>приобрести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привычку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контролировать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вычисления</w:t>
      </w:r>
      <w:proofErr w:type="spellEnd"/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 результате изучения темы «Действия с натуральными числами» обучающиеся 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</w:t>
      </w:r>
      <w:proofErr w:type="spellEnd"/>
      <w:proofErr w:type="gramEnd"/>
      <w:r w:rsidRPr="00487C4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Выполнять арифметические действия с натуральными числами, находить значения числовых выражений, устанавливая порядок выполнения действий;</w:t>
      </w:r>
    </w:p>
    <w:p w:rsidR="008E7B09" w:rsidRPr="00487C4F" w:rsidRDefault="008E7B09" w:rsidP="00714A81">
      <w:pPr>
        <w:pStyle w:val="a8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Знать, как связаны между собой действия сложения и вычитания, умножения и деления; знать термины «слагаемое», «вычитаемое», «делимое» и пр., находить неизвестное число в равенстве на основе зависимости между компонентами действий;</w:t>
      </w:r>
    </w:p>
    <w:p w:rsidR="008E7B09" w:rsidRPr="00487C4F" w:rsidRDefault="008E7B09" w:rsidP="00714A81">
      <w:pPr>
        <w:pStyle w:val="a8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Представлять произведение нескольких равных множителей в виде степени с натуральным показателем; знать термины «степень числа», «основание степени», «показатель степени»; возводить натуральное число в натуральную степень;</w:t>
      </w:r>
    </w:p>
    <w:p w:rsidR="008E7B09" w:rsidRPr="00487C4F" w:rsidRDefault="008E7B09" w:rsidP="00714A81">
      <w:pPr>
        <w:pStyle w:val="a8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Решать несложные текстовые задачи арифметическим методом;</w:t>
      </w:r>
    </w:p>
    <w:p w:rsidR="008E7B09" w:rsidRPr="00487C4F" w:rsidRDefault="008E7B09" w:rsidP="00714A81">
      <w:pPr>
        <w:pStyle w:val="a8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Решать несложные текстовые задачи на движение двух объектов навстречу друг другу, на движение реке.</w:t>
      </w:r>
    </w:p>
    <w:p w:rsidR="008E7B09" w:rsidRPr="00487C4F" w:rsidRDefault="008E7B09" w:rsidP="008E7B09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углубить и развить представления о свойствах делимости натуральных чисел</w:t>
      </w:r>
    </w:p>
    <w:p w:rsidR="008E7B09" w:rsidRPr="00487C4F" w:rsidRDefault="008E7B09" w:rsidP="00714A81">
      <w:pPr>
        <w:pStyle w:val="a8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способ;</w:t>
      </w:r>
    </w:p>
    <w:p w:rsidR="008E7B09" w:rsidRPr="00487C4F" w:rsidRDefault="008E7B09" w:rsidP="00714A81">
      <w:pPr>
        <w:pStyle w:val="a8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ощутить гармонию чисел, подметить различные числовые закономерности, провести математическое исследование.</w:t>
      </w:r>
    </w:p>
    <w:p w:rsidR="008E7B09" w:rsidRPr="00487C4F" w:rsidRDefault="008E7B09" w:rsidP="008E7B09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  <w:lang w:val="ru-RU"/>
        </w:rPr>
        <w:t>В результате изучения темы «Использование свойств действий при вычислениях» обучающиеся должны:</w:t>
      </w:r>
    </w:p>
    <w:p w:rsidR="008E7B09" w:rsidRPr="00487C4F" w:rsidRDefault="008E7B09" w:rsidP="00714A81">
      <w:pPr>
        <w:pStyle w:val="a8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Знать и уметь записывать с помощью букв переместительное и сочетательное свойства сложения и умножения, распределительное свойство умножения относительно сложения;</w:t>
      </w:r>
    </w:p>
    <w:p w:rsidR="008E7B09" w:rsidRPr="00487C4F" w:rsidRDefault="008E7B09" w:rsidP="00714A81">
      <w:pPr>
        <w:pStyle w:val="a8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 несложных случаях использовать рассмотренные свойства для преобразования числовых выражений: группировать слагаемые в сумме и множители в произведении; с помощью распределительного свойства раскрывать скобки в произведении и выносить в сумме общий множитель за скобки; выполняя преобразование выражения, записывать соответствующую цепочку равенств;</w:t>
      </w:r>
    </w:p>
    <w:p w:rsidR="008E7B09" w:rsidRPr="00487C4F" w:rsidRDefault="008E7B09" w:rsidP="00714A81">
      <w:pPr>
        <w:pStyle w:val="a8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lastRenderedPageBreak/>
        <w:t>Решать арифметическим способом несложные задачи на части и на уравнение.</w:t>
      </w:r>
    </w:p>
    <w:p w:rsidR="008E7B09" w:rsidRPr="00487C4F" w:rsidRDefault="008E7B09" w:rsidP="008E7B09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Познакомиться с 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приемами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рационализирующими вычисления и научиться использовать их;</w:t>
      </w:r>
    </w:p>
    <w:p w:rsidR="008E7B09" w:rsidRPr="00487C4F" w:rsidRDefault="008E7B09" w:rsidP="00714A81">
      <w:pPr>
        <w:pStyle w:val="a8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Приобрести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навыки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исследовательской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>.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 результате изучения темы «Углы и многоугольники» обучающиеся 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уметь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углы; использовать терминологию, связанную с углами: вершина, сторона, биссектриса;</w:t>
      </w:r>
    </w:p>
    <w:p w:rsidR="008E7B09" w:rsidRPr="00487C4F" w:rsidRDefault="008E7B09" w:rsidP="00714A81">
      <w:pPr>
        <w:pStyle w:val="a8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острые, тупые, прямые, развёрнутые углы;</w:t>
      </w:r>
    </w:p>
    <w:p w:rsidR="008E7B09" w:rsidRPr="00487C4F" w:rsidRDefault="008E7B09" w:rsidP="00714A81">
      <w:pPr>
        <w:pStyle w:val="a8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Измерять величину угла с помощью транспортира и строить угол заданной величины;</w:t>
      </w:r>
    </w:p>
    <w:p w:rsidR="008E7B09" w:rsidRPr="00487C4F" w:rsidRDefault="008E7B09" w:rsidP="00714A81">
      <w:pPr>
        <w:pStyle w:val="a8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Строить биссектрису угла с помощью транспортира;</w:t>
      </w:r>
    </w:p>
    <w:p w:rsidR="008E7B09" w:rsidRPr="00487C4F" w:rsidRDefault="008E7B09" w:rsidP="00714A81">
      <w:pPr>
        <w:pStyle w:val="a8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многоугольники; использовать терминологию, связанную с многоугольниками: вершина, сторона, угол, диагональ; применять классификацию многоугольников;</w:t>
      </w:r>
      <w:proofErr w:type="gramEnd"/>
    </w:p>
    <w:p w:rsidR="008E7B09" w:rsidRPr="00487C4F" w:rsidRDefault="008E7B09" w:rsidP="00714A81">
      <w:pPr>
        <w:pStyle w:val="a8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Изображать  многоугольники с заданными свойствами; разбивать многоугольник на заданные многоугольники;</w:t>
      </w:r>
    </w:p>
    <w:p w:rsidR="008E7B09" w:rsidRPr="00487C4F" w:rsidRDefault="008E7B09" w:rsidP="00714A81">
      <w:pPr>
        <w:pStyle w:val="a8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Вычислять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периметр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многоугольника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>.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1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Приобрести опыт выполнения проектных работ по темам: «Геометрия циферблата часов со стрелками», «Многоугольники в окружающем мире».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  <w:lang w:val="ru-RU"/>
        </w:rPr>
        <w:t>В результате изучения темы «Делимость чисел» обучающиеся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 </w:t>
      </w: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уметь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Владеть понятиями «делитель» и «кратное», понимать взаимосвязь между ними, уметь употреблять их в речи;</w:t>
      </w:r>
    </w:p>
    <w:p w:rsidR="008E7B09" w:rsidRPr="00487C4F" w:rsidRDefault="008E7B09" w:rsidP="00714A81">
      <w:pPr>
        <w:pStyle w:val="a8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Понимать обозначения НОД (</w:t>
      </w:r>
      <w:r w:rsidRPr="00487C4F">
        <w:rPr>
          <w:rFonts w:ascii="Times New Roman" w:hAnsi="Times New Roman" w:cs="Times New Roman"/>
          <w:sz w:val="28"/>
          <w:szCs w:val="28"/>
        </w:rPr>
        <w:t>a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487C4F">
        <w:rPr>
          <w:rFonts w:ascii="Times New Roman" w:hAnsi="Times New Roman" w:cs="Times New Roman"/>
          <w:sz w:val="28"/>
          <w:szCs w:val="28"/>
        </w:rPr>
        <w:t>b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) и НОК(</w:t>
      </w:r>
      <w:r w:rsidRPr="00487C4F">
        <w:rPr>
          <w:rFonts w:ascii="Times New Roman" w:hAnsi="Times New Roman" w:cs="Times New Roman"/>
          <w:sz w:val="28"/>
          <w:szCs w:val="28"/>
        </w:rPr>
        <w:t>a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487C4F">
        <w:rPr>
          <w:rFonts w:ascii="Times New Roman" w:hAnsi="Times New Roman" w:cs="Times New Roman"/>
          <w:sz w:val="28"/>
          <w:szCs w:val="28"/>
        </w:rPr>
        <w:t>b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), уметь находить НОД и НОК в не сложных случаях;</w:t>
      </w:r>
    </w:p>
    <w:p w:rsidR="008E7B09" w:rsidRPr="00487C4F" w:rsidRDefault="008E7B09" w:rsidP="00714A81">
      <w:pPr>
        <w:pStyle w:val="a8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Знать определение простого числа, уметь приводить примеры простых и составных чисел, знать некоторые элементарные сведения о простых числах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1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Развить представления о роли вычислений в практике;</w:t>
      </w:r>
    </w:p>
    <w:p w:rsidR="008E7B09" w:rsidRPr="00487C4F" w:rsidRDefault="008E7B09" w:rsidP="00714A81">
      <w:pPr>
        <w:pStyle w:val="a8"/>
        <w:numPr>
          <w:ilvl w:val="0"/>
          <w:numId w:val="1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Приобрести опыт проведения несложных доказательных рассуждений;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  <w:lang w:val="ru-RU"/>
        </w:rPr>
        <w:lastRenderedPageBreak/>
        <w:t xml:space="preserve">В результате изучения темы «Треугольники и четырехугольники» обучающиеся 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и изображать остроугольные, тупоугольные, прямоугольные треугольники;</w:t>
      </w:r>
    </w:p>
    <w:p w:rsidR="008E7B09" w:rsidRPr="00487C4F" w:rsidRDefault="008E7B09" w:rsidP="00714A81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равнобедренный треугольник и использовать связанную с ним терминологию: боковые стороны, основание; распознавать равносторонний треугольник;</w:t>
      </w:r>
    </w:p>
    <w:p w:rsidR="008E7B09" w:rsidRPr="00487C4F" w:rsidRDefault="008E7B09" w:rsidP="00714A81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Строить равнобедренный треугольник по боковым сторонам и углу между ними; понимать свойство равенства углов при основании равнобедренного треугольника;</w:t>
      </w:r>
    </w:p>
    <w:p w:rsidR="008E7B09" w:rsidRPr="00487C4F" w:rsidRDefault="008E7B09" w:rsidP="00714A81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Строить прямоугольник на нелинованной бумаге с помощью чертежных инструментов;</w:t>
      </w:r>
    </w:p>
    <w:p w:rsidR="008E7B09" w:rsidRPr="00487C4F" w:rsidRDefault="008E7B09" w:rsidP="00714A81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Понимать свойства диагоналей прямоугольника; распознавать треугольники, получаемые 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разбиением прямоугольника его диагоналями;</w:t>
      </w:r>
    </w:p>
    <w:p w:rsidR="008E7B09" w:rsidRPr="00487C4F" w:rsidRDefault="008E7B09" w:rsidP="00714A81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Распознавать, моделировать и изображать равные фигуры;</w:t>
      </w:r>
    </w:p>
    <w:p w:rsidR="008E7B09" w:rsidRPr="00487C4F" w:rsidRDefault="008E7B09" w:rsidP="00714A81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Изображать многоугольники с заданными свойствами; разбивать многоугольник на заданные многоугольники;</w:t>
      </w:r>
    </w:p>
    <w:p w:rsidR="008E7B09" w:rsidRPr="00487C4F" w:rsidRDefault="008E7B09" w:rsidP="00714A81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Вычислять периметр треугольника, прямоугольника, площадь прямоугольника; применять единицы измерения площади.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1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Научиться вычислять площади фигур, составленных из двух и более прямоугольников;</w:t>
      </w:r>
    </w:p>
    <w:p w:rsidR="008E7B09" w:rsidRPr="00487C4F" w:rsidRDefault="008E7B09" w:rsidP="00714A81">
      <w:pPr>
        <w:pStyle w:val="a8"/>
        <w:numPr>
          <w:ilvl w:val="0"/>
          <w:numId w:val="1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Приобрести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навыки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исследовательской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>.</w:t>
      </w:r>
    </w:p>
    <w:p w:rsidR="008E7B09" w:rsidRPr="00487C4F" w:rsidRDefault="008E7B09" w:rsidP="00714A81">
      <w:pPr>
        <w:pStyle w:val="a8"/>
        <w:numPr>
          <w:ilvl w:val="0"/>
          <w:numId w:val="1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Приобрести  опыт выполнения проектных работ по темам: «Периметр и площадь школьного участка», « План школьной территории».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 результате изучения темы «Дроби» обучающиеся 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уметь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1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Знать, что означают знаменатель и числитель дроби, уметь читать и записывать дроби, иллюстрировать дробь как долю целого на рисунках и чертежах;</w:t>
      </w:r>
    </w:p>
    <w:p w:rsidR="008E7B09" w:rsidRPr="00487C4F" w:rsidRDefault="008E7B09" w:rsidP="00714A81">
      <w:pPr>
        <w:pStyle w:val="a8"/>
        <w:numPr>
          <w:ilvl w:val="0"/>
          <w:numId w:val="1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Находить дробь от величины, опираясь на содержательный смысл понятия дроби;</w:t>
      </w:r>
    </w:p>
    <w:p w:rsidR="008E7B09" w:rsidRPr="00487C4F" w:rsidRDefault="008E7B09" w:rsidP="00714A81">
      <w:pPr>
        <w:pStyle w:val="a8"/>
        <w:numPr>
          <w:ilvl w:val="0"/>
          <w:numId w:val="1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Соотносить дроби и точки координатной прямой;</w:t>
      </w:r>
    </w:p>
    <w:p w:rsidR="008E7B09" w:rsidRPr="00487C4F" w:rsidRDefault="008E7B09" w:rsidP="00714A81">
      <w:pPr>
        <w:pStyle w:val="a8"/>
        <w:numPr>
          <w:ilvl w:val="0"/>
          <w:numId w:val="1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Понимать, в чём заключается основное свойство дроби, иллюстрировать равенство дробей с помощью рисунков и чертежей, с помощью координатной прямой;</w:t>
      </w:r>
    </w:p>
    <w:p w:rsidR="008E7B09" w:rsidRPr="00487C4F" w:rsidRDefault="008E7B09" w:rsidP="00714A81">
      <w:pPr>
        <w:pStyle w:val="a8"/>
        <w:numPr>
          <w:ilvl w:val="0"/>
          <w:numId w:val="1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Сокращать дроби, приводить дроби к новому знаменателю, к общему знаменателю, сравнивать и упорядочивать дроби;</w:t>
      </w:r>
    </w:p>
    <w:p w:rsidR="008E7B09" w:rsidRPr="00487C4F" w:rsidRDefault="008E7B09" w:rsidP="00714A81">
      <w:pPr>
        <w:pStyle w:val="a8"/>
        <w:numPr>
          <w:ilvl w:val="0"/>
          <w:numId w:val="1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Записывать в виде дроби частное двух натуральных чисел, представлять натуральное число в виде дроби.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Развить и углубить знания о числе (обыкновенные дроби)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  <w:lang w:val="ru-RU"/>
        </w:rPr>
        <w:t>В результате изучения темы «Действия с дробями» обучающиеся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уметь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Знать и записывать с помощью букв правила сложения и вычитания дробей с одинаковыми знаменателями; выполнять сложение и вычитание дробей с одинаковыми и с разными знаменателями;</w:t>
      </w:r>
    </w:p>
    <w:p w:rsidR="008E7B09" w:rsidRPr="00487C4F" w:rsidRDefault="008E7B09" w:rsidP="00714A81">
      <w:pPr>
        <w:pStyle w:val="a8"/>
        <w:numPr>
          <w:ilvl w:val="0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Владеть приёмами выделения целой части  из неправильной дроби и представления смешанной дроби в виде неправильной;</w:t>
      </w:r>
    </w:p>
    <w:p w:rsidR="008E7B09" w:rsidRPr="00487C4F" w:rsidRDefault="008E7B09" w:rsidP="00714A81">
      <w:pPr>
        <w:pStyle w:val="a8"/>
        <w:numPr>
          <w:ilvl w:val="0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Знать и записывать с помощью букв правила умножения и деления дробей; применять правила на практике, включая случаи действий с натуральными числами и смешанными дробями;</w:t>
      </w:r>
    </w:p>
    <w:p w:rsidR="008E7B09" w:rsidRPr="00487C4F" w:rsidRDefault="008E7B09" w:rsidP="00714A81">
      <w:pPr>
        <w:pStyle w:val="a8"/>
        <w:numPr>
          <w:ilvl w:val="0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Владеть приёмами решения задач на нахождение части целого и целого по его части;</w:t>
      </w:r>
    </w:p>
    <w:p w:rsidR="008E7B09" w:rsidRPr="00487C4F" w:rsidRDefault="008E7B09" w:rsidP="00714A81">
      <w:pPr>
        <w:pStyle w:val="a8"/>
        <w:numPr>
          <w:ilvl w:val="0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Решать знакомые текстовые задачи, содержащие дробные данные.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Научиться выполнять оценку и прикидку результатов арифметических действий с дробными числами.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  <w:lang w:val="ru-RU"/>
        </w:rPr>
        <w:t>В результате изучения темы «Многогранники» обучающиеся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Распознавать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цилиндр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конус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шар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>;</w:t>
      </w:r>
    </w:p>
    <w:p w:rsidR="008E7B09" w:rsidRPr="00487C4F" w:rsidRDefault="008E7B09" w:rsidP="00714A81">
      <w:pPr>
        <w:pStyle w:val="a8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многогранники; использовать терминологию, связанную с многогранниками: вершина, ребро, грань; читать проекционное изображение многогранника;</w:t>
      </w:r>
    </w:p>
    <w:p w:rsidR="008E7B09" w:rsidRPr="00487C4F" w:rsidRDefault="008E7B09" w:rsidP="00714A81">
      <w:pPr>
        <w:pStyle w:val="a8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параллелепипед, изображать его на бумаге в клетку, определять измерения; распознавать и называть пирамиду;</w:t>
      </w:r>
    </w:p>
    <w:p w:rsidR="008E7B09" w:rsidRPr="00487C4F" w:rsidRDefault="008E7B09" w:rsidP="00714A81">
      <w:pPr>
        <w:pStyle w:val="a8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Распознавать развертку куба; моделировать куб из его развертки.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Приобрести  опыт выполнения проектных работ по темам: «Модели многогранников», «Объем классной комнаты», «Макет домика для щенка», «Многогранники в архитектуре».</w:t>
      </w:r>
    </w:p>
    <w:p w:rsidR="008E7B09" w:rsidRPr="00487C4F" w:rsidRDefault="008E7B09" w:rsidP="00714A81">
      <w:pPr>
        <w:pStyle w:val="a8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C4F">
        <w:rPr>
          <w:rFonts w:ascii="Times New Roman" w:hAnsi="Times New Roman" w:cs="Times New Roman"/>
          <w:sz w:val="28"/>
          <w:szCs w:val="28"/>
        </w:rPr>
        <w:t>Развития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пространственного</w:t>
      </w:r>
      <w:proofErr w:type="spellEnd"/>
      <w:r w:rsidRPr="00487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C4F">
        <w:rPr>
          <w:rFonts w:ascii="Times New Roman" w:hAnsi="Times New Roman" w:cs="Times New Roman"/>
          <w:sz w:val="28"/>
          <w:szCs w:val="28"/>
        </w:rPr>
        <w:t>воображения</w:t>
      </w:r>
      <w:proofErr w:type="spellEnd"/>
    </w:p>
    <w:p w:rsidR="008E7B09" w:rsidRPr="00487C4F" w:rsidRDefault="008E7B09" w:rsidP="00714A81">
      <w:pPr>
        <w:pStyle w:val="a8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Углубить и развить представления о пространственных геометрических фигурах.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i/>
          <w:sz w:val="28"/>
          <w:szCs w:val="28"/>
          <w:lang w:val="ru-RU"/>
        </w:rPr>
        <w:t>В результате изучения темы «Таблицы и диаграммы» обучающиеся</w:t>
      </w:r>
    </w:p>
    <w:p w:rsidR="008E7B09" w:rsidRPr="00487C4F" w:rsidRDefault="008E7B09" w:rsidP="008E7B0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7C4F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 </w:t>
      </w: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должны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уметь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Анализировать готовые таблицы и диаграммы, отвечать на поставленные вопросы, делать простейшие выводы из представленных данных;</w:t>
      </w:r>
    </w:p>
    <w:p w:rsidR="008E7B09" w:rsidRPr="00487C4F" w:rsidRDefault="008E7B09" w:rsidP="00714A81">
      <w:pPr>
        <w:pStyle w:val="a8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Заполнять несложные таблицы, следуя инструкции.</w:t>
      </w:r>
    </w:p>
    <w:p w:rsidR="008E7B09" w:rsidRPr="00487C4F" w:rsidRDefault="008E7B09" w:rsidP="008E7B09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получат</w:t>
      </w:r>
      <w:proofErr w:type="spellEnd"/>
      <w:proofErr w:type="gram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возможность</w:t>
      </w:r>
      <w:proofErr w:type="spellEnd"/>
      <w:r w:rsidRPr="00487C4F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8E7B09" w:rsidRPr="00487C4F" w:rsidRDefault="008E7B09" w:rsidP="00714A81">
      <w:pPr>
        <w:pStyle w:val="a8"/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Получить некоторое представление о методике проведения опроса общественного мнения.</w:t>
      </w:r>
    </w:p>
    <w:p w:rsidR="00355CEF" w:rsidRPr="00487C4F" w:rsidRDefault="00355CEF" w:rsidP="000D0A78"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Содержание тем учебного курса математики 5 </w:t>
      </w:r>
      <w:r w:rsidR="00B819B6" w:rsidRPr="00487C4F">
        <w:rPr>
          <w:rFonts w:ascii="Times New Roman" w:hAnsi="Times New Roman" w:cs="Times New Roman"/>
          <w:b/>
          <w:sz w:val="28"/>
          <w:szCs w:val="28"/>
          <w:lang w:val="ru-RU"/>
        </w:rPr>
        <w:t>класса</w:t>
      </w:r>
    </w:p>
    <w:p w:rsidR="008E7B09" w:rsidRPr="00487C4F" w:rsidRDefault="008E7B09" w:rsidP="008E7B09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i/>
          <w:sz w:val="28"/>
          <w:szCs w:val="28"/>
          <w:lang w:val="ru-RU"/>
        </w:rPr>
        <w:t>Разделы учебной программы и характеристика основных содержательных линий</w:t>
      </w:r>
    </w:p>
    <w:p w:rsidR="008E7B09" w:rsidRPr="00487C4F" w:rsidRDefault="008E7B09" w:rsidP="008E7B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Арифметика (213 ч)</w:t>
      </w:r>
    </w:p>
    <w:p w:rsidR="008E7B09" w:rsidRPr="00487C4F" w:rsidRDefault="008E7B09" w:rsidP="008E7B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Натуральные числа (54 ч)</w:t>
      </w:r>
    </w:p>
    <w:p w:rsidR="008E7B09" w:rsidRPr="00487C4F" w:rsidRDefault="008E7B09" w:rsidP="008E7B0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Натуральный ряд. Десятичная система счисления. Арифметические действия с натуральными числами. Свойства арифметических действий. </w:t>
      </w:r>
    </w:p>
    <w:p w:rsidR="008E7B09" w:rsidRPr="00487C4F" w:rsidRDefault="008E7B09" w:rsidP="008E7B0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Степень с натуральным показателем.</w:t>
      </w:r>
    </w:p>
    <w:p w:rsidR="008E7B09" w:rsidRPr="00487C4F" w:rsidRDefault="008E7B09" w:rsidP="008E7B09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Делители и кратные. Свойства и признаки делимости. Простые и составные числа. Разложение натурального числа на простые множители. Деление с остатком. Числовые выражения, значение числового выражения. Порядок действий в числовом выражении, использование скобок. Решение текстовых задач арифметическим способом.</w:t>
      </w:r>
    </w:p>
    <w:p w:rsidR="008E7B09" w:rsidRPr="00FA1096" w:rsidRDefault="008E7B09" w:rsidP="008E7B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A1096">
        <w:rPr>
          <w:rFonts w:ascii="Times New Roman" w:hAnsi="Times New Roman" w:cs="Times New Roman"/>
          <w:b/>
          <w:sz w:val="28"/>
          <w:szCs w:val="28"/>
          <w:lang w:val="ru-RU"/>
        </w:rPr>
        <w:t>Дроби (54 ч)</w:t>
      </w:r>
    </w:p>
    <w:p w:rsidR="008E7B09" w:rsidRPr="00487C4F" w:rsidRDefault="008E7B09" w:rsidP="008E7B0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Обыкновенная дробь. Основное свойство дроби. Сравнение обыкновенных дробей. Арифметические действия с обыкновенными дробями. Нахождение 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lastRenderedPageBreak/>
        <w:t>части от целого и целого по его части. Решение текстовых задач арифметическим способом.</w:t>
      </w:r>
    </w:p>
    <w:p w:rsidR="008E7B09" w:rsidRPr="00487C4F" w:rsidRDefault="008E7B09" w:rsidP="008E7B0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Измерения, приближения, оценки (8ч)</w:t>
      </w:r>
    </w:p>
    <w:p w:rsidR="008E7B09" w:rsidRPr="00487C4F" w:rsidRDefault="008E7B09" w:rsidP="008E7B0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Единицы измерения длины, площади, объема, массы, времени, скорости. Приближенное значение величины. Округление натуральных чисел.</w:t>
      </w:r>
    </w:p>
    <w:p w:rsidR="008E7B09" w:rsidRPr="00487C4F" w:rsidRDefault="008E7B09" w:rsidP="008E7B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Описательная статистика. Комбинаторика (12 ч)</w:t>
      </w:r>
    </w:p>
    <w:p w:rsidR="008E7B09" w:rsidRPr="00487C4F" w:rsidRDefault="008E7B09" w:rsidP="008E7B09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Представление данных в виде таблиц, диаграмм.</w:t>
      </w:r>
      <w:r w:rsidR="00487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Решение комбинаторных задач перебором вариантов. </w:t>
      </w:r>
    </w:p>
    <w:p w:rsidR="008E7B09" w:rsidRPr="00487C4F" w:rsidRDefault="008E7B09" w:rsidP="008E7B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Наглядная геометрия (33 ч)</w:t>
      </w:r>
    </w:p>
    <w:p w:rsidR="008E7B09" w:rsidRPr="00487C4F" w:rsidRDefault="008E7B09" w:rsidP="008E7B0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Наглядные представления о фигурах на плоскости: прямая, отрезок, луч, угол, ломаная, многоугольник, окружность, круг.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Четырехугольник, прямоугольник, квадрат. Треугольник, виды треугольников. </w:t>
      </w:r>
    </w:p>
    <w:p w:rsidR="008E7B09" w:rsidRPr="00487C4F" w:rsidRDefault="008E7B09" w:rsidP="008E7B0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Длина отрезка, 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ломаной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. Периметр многоугольника. Единицы измерения длины. Измерение длины отрезка, построение отрезка заданной длины. </w:t>
      </w:r>
    </w:p>
    <w:p w:rsidR="008E7B09" w:rsidRPr="00487C4F" w:rsidRDefault="008E7B09" w:rsidP="008E7B0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Виды углов. Градусная мера угла. Измерение и построение углов с помощью транспортира. Биссектриса угла.</w:t>
      </w:r>
    </w:p>
    <w:p w:rsidR="008E7B09" w:rsidRPr="00487C4F" w:rsidRDefault="008E7B09" w:rsidP="008E7B0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Понятие площади фигуры, единицы измерения площади. Площадь прямоугольника, квадрата.</w:t>
      </w:r>
    </w:p>
    <w:p w:rsidR="008E7B09" w:rsidRPr="00487C4F" w:rsidRDefault="008E7B09" w:rsidP="008E7B0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Наглядные представления о пространственных фигурах: куб, параллелепипед, призма, пирамида, шар, сфера, конус, цилиндр.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Изображение пространственных фигур. Примеры сечений. Многогранники. Правильные многоугольники. Примеры разверток многогранников, цилиндра и конуса.</w:t>
      </w:r>
    </w:p>
    <w:p w:rsidR="008E7B09" w:rsidRPr="00487C4F" w:rsidRDefault="008E7B09" w:rsidP="008E7B0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Понятие объема; единицы объема. Объем прямоугольного параллелепипеда, куба. </w:t>
      </w:r>
    </w:p>
    <w:p w:rsidR="008E7B09" w:rsidRDefault="008E7B09" w:rsidP="008E7B0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Повторение (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14 ч.)</w:t>
      </w:r>
    </w:p>
    <w:p w:rsidR="00487C4F" w:rsidRDefault="00487C4F" w:rsidP="008E7B0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87C4F" w:rsidRDefault="00487C4F" w:rsidP="008E7B0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87C4F" w:rsidRDefault="00487C4F" w:rsidP="008E7B0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87C4F" w:rsidRPr="00487C4F" w:rsidRDefault="00487C4F" w:rsidP="008E7B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E4D89" w:rsidRPr="00487C4F" w:rsidRDefault="002E4D89" w:rsidP="000D0A78">
      <w:pPr>
        <w:spacing w:before="100" w:beforeAutospacing="1" w:after="100" w:afterAutospacing="1" w:line="240" w:lineRule="auto"/>
        <w:ind w:left="56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7C4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val="ru-RU" w:eastAsia="ru-RU"/>
        </w:rPr>
        <w:lastRenderedPageBreak/>
        <w:t>Календарно – тематическое планирование</w:t>
      </w:r>
    </w:p>
    <w:tbl>
      <w:tblPr>
        <w:tblStyle w:val="11"/>
        <w:tblW w:w="8897" w:type="dxa"/>
        <w:tblLayout w:type="fixed"/>
        <w:tblLook w:val="04A0"/>
      </w:tblPr>
      <w:tblGrid>
        <w:gridCol w:w="817"/>
        <w:gridCol w:w="5509"/>
        <w:gridCol w:w="12"/>
        <w:gridCol w:w="6"/>
        <w:gridCol w:w="710"/>
        <w:gridCol w:w="992"/>
        <w:gridCol w:w="851"/>
      </w:tblGrid>
      <w:tr w:rsidR="00C27CFF" w:rsidRPr="00487C4F" w:rsidTr="006035A0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D89" w:rsidRPr="00487C4F" w:rsidRDefault="002E4D89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№ п/п</w:t>
            </w:r>
          </w:p>
        </w:tc>
        <w:tc>
          <w:tcPr>
            <w:tcW w:w="5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D89" w:rsidRPr="00487C4F" w:rsidRDefault="00E00716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proofErr w:type="spellStart"/>
            <w:r w:rsidRPr="00487C4F">
              <w:rPr>
                <w:bCs/>
                <w:iCs/>
                <w:sz w:val="28"/>
                <w:szCs w:val="28"/>
              </w:rPr>
              <w:t>Содержание</w:t>
            </w:r>
            <w:proofErr w:type="spellEnd"/>
            <w:r w:rsidRPr="00487C4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bCs/>
                <w:iCs/>
                <w:sz w:val="28"/>
                <w:szCs w:val="28"/>
              </w:rPr>
              <w:t>материала</w:t>
            </w:r>
            <w:proofErr w:type="spellEnd"/>
          </w:p>
        </w:tc>
        <w:tc>
          <w:tcPr>
            <w:tcW w:w="7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D89" w:rsidRPr="00487C4F" w:rsidRDefault="002E4D89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proofErr w:type="spellStart"/>
            <w:r w:rsidRPr="00487C4F">
              <w:rPr>
                <w:bCs/>
                <w:iCs/>
                <w:sz w:val="28"/>
                <w:szCs w:val="28"/>
              </w:rPr>
              <w:t>Коли</w:t>
            </w:r>
            <w:r w:rsidR="00C239C8" w:rsidRPr="00487C4F">
              <w:rPr>
                <w:bCs/>
                <w:iCs/>
                <w:sz w:val="28"/>
                <w:szCs w:val="28"/>
              </w:rPr>
              <w:t>-</w:t>
            </w:r>
            <w:r w:rsidRPr="00487C4F">
              <w:rPr>
                <w:bCs/>
                <w:iCs/>
                <w:sz w:val="28"/>
                <w:szCs w:val="28"/>
              </w:rPr>
              <w:t>чество</w:t>
            </w:r>
            <w:proofErr w:type="spellEnd"/>
            <w:r w:rsidRPr="00487C4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bCs/>
                <w:iCs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D89" w:rsidRPr="00487C4F" w:rsidRDefault="002E4D89" w:rsidP="00B540C2">
            <w:pPr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  <w:proofErr w:type="spellStart"/>
            <w:r w:rsidRPr="00487C4F">
              <w:rPr>
                <w:bCs/>
                <w:iCs/>
                <w:sz w:val="28"/>
                <w:szCs w:val="28"/>
              </w:rPr>
              <w:t>дата</w:t>
            </w:r>
            <w:proofErr w:type="spellEnd"/>
          </w:p>
        </w:tc>
      </w:tr>
      <w:tr w:rsidR="00C27CFF" w:rsidRPr="00487C4F" w:rsidTr="006035A0">
        <w:trPr>
          <w:trHeight w:val="35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89" w:rsidRPr="00487C4F" w:rsidRDefault="002E4D89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89" w:rsidRPr="00487C4F" w:rsidRDefault="002E4D89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7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D89" w:rsidRPr="00487C4F" w:rsidRDefault="002E4D89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D89" w:rsidRPr="00487C4F" w:rsidRDefault="002E4D89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proofErr w:type="spellStart"/>
            <w:r w:rsidRPr="00487C4F">
              <w:rPr>
                <w:bCs/>
                <w:iCs/>
                <w:sz w:val="28"/>
                <w:szCs w:val="28"/>
              </w:rPr>
              <w:t>план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D89" w:rsidRPr="00487C4F" w:rsidRDefault="002E4D89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proofErr w:type="spellStart"/>
            <w:r w:rsidRPr="00487C4F">
              <w:rPr>
                <w:bCs/>
                <w:iCs/>
                <w:sz w:val="28"/>
                <w:szCs w:val="28"/>
              </w:rPr>
              <w:t>факт</w:t>
            </w:r>
            <w:proofErr w:type="spellEnd"/>
          </w:p>
        </w:tc>
      </w:tr>
      <w:tr w:rsidR="00C27CFF" w:rsidRPr="00487C4F" w:rsidTr="00B540C2">
        <w:tc>
          <w:tcPr>
            <w:tcW w:w="8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716" w:rsidRPr="00487C4F" w:rsidRDefault="00E00716" w:rsidP="000D0A78">
            <w:pPr>
              <w:spacing w:before="100" w:beforeAutospacing="1" w:after="100" w:afterAutospacing="1"/>
              <w:rPr>
                <w:bCs/>
                <w:iCs/>
                <w:color w:val="FF0000"/>
                <w:sz w:val="28"/>
                <w:szCs w:val="28"/>
              </w:rPr>
            </w:pP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Глава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 xml:space="preserve"> 1.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Линии</w:t>
            </w:r>
            <w:proofErr w:type="spellEnd"/>
            <w:proofErr w:type="gramStart"/>
            <w:r w:rsidRPr="00487C4F">
              <w:rPr>
                <w:b/>
                <w:bCs/>
                <w:color w:val="000000"/>
                <w:sz w:val="28"/>
                <w:szCs w:val="28"/>
              </w:rPr>
              <w:t>.</w:t>
            </w:r>
            <w:r w:rsidR="00E656A4" w:rsidRPr="00487C4F">
              <w:rPr>
                <w:b/>
                <w:bCs/>
                <w:color w:val="000000"/>
                <w:sz w:val="28"/>
                <w:szCs w:val="28"/>
              </w:rPr>
              <w:t>(</w:t>
            </w:r>
            <w:proofErr w:type="gramEnd"/>
            <w:r w:rsidR="00707110" w:rsidRPr="00487C4F">
              <w:rPr>
                <w:b/>
                <w:bCs/>
                <w:color w:val="000000"/>
                <w:sz w:val="28"/>
                <w:szCs w:val="28"/>
              </w:rPr>
              <w:t>12</w:t>
            </w:r>
            <w:r w:rsidR="00707110"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ч</w:t>
            </w:r>
            <w:r w:rsidR="008D1245" w:rsidRPr="00487C4F">
              <w:rPr>
                <w:b/>
                <w:bCs/>
                <w:color w:val="000000"/>
                <w:sz w:val="28"/>
                <w:szCs w:val="28"/>
              </w:rPr>
              <w:t>асов</w:t>
            </w:r>
            <w:proofErr w:type="spellEnd"/>
            <w:r w:rsidR="00C3112D" w:rsidRPr="00487C4F">
              <w:rPr>
                <w:b/>
                <w:bCs/>
                <w:color w:val="000000"/>
                <w:sz w:val="28"/>
                <w:szCs w:val="28"/>
              </w:rPr>
              <w:t>.</w:t>
            </w:r>
            <w:r w:rsidRPr="00487C4F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487C4F" w:rsidRDefault="00F546EA" w:rsidP="006035A0">
            <w:p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487C4F" w:rsidRDefault="006035A0" w:rsidP="00097371">
            <w:pPr>
              <w:spacing w:before="100" w:beforeAutospacing="1" w:after="100" w:afterAutospacing="1"/>
              <w:jc w:val="center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color w:val="000000"/>
                <w:sz w:val="28"/>
                <w:szCs w:val="28"/>
                <w:lang w:val="ru-RU"/>
              </w:rPr>
              <w:t>1</w:t>
            </w:r>
            <w:r w:rsidR="00366945">
              <w:rPr>
                <w:b/>
                <w:color w:val="000000"/>
                <w:sz w:val="28"/>
                <w:szCs w:val="28"/>
                <w:lang w:val="ru-RU"/>
              </w:rPr>
              <w:t xml:space="preserve"> ЧЕТВЕРТЬ -  40</w:t>
            </w:r>
            <w:r w:rsidR="00097371" w:rsidRPr="00487C4F">
              <w:rPr>
                <w:b/>
                <w:color w:val="000000"/>
                <w:sz w:val="28"/>
                <w:szCs w:val="28"/>
                <w:lang w:val="ru-RU"/>
              </w:rPr>
              <w:t xml:space="preserve"> ЧАС</w:t>
            </w:r>
            <w:r w:rsidR="00366945">
              <w:rPr>
                <w:b/>
                <w:color w:val="000000"/>
                <w:sz w:val="28"/>
                <w:szCs w:val="28"/>
                <w:lang w:val="ru-RU"/>
              </w:rPr>
              <w:t>ОВ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487C4F" w:rsidRDefault="00F546EA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6EA" w:rsidRPr="00487C4F" w:rsidRDefault="00F546EA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6EA" w:rsidRPr="00487C4F" w:rsidRDefault="00F546EA" w:rsidP="000D0A78">
            <w:pPr>
              <w:spacing w:before="100" w:beforeAutospacing="1" w:after="100" w:afterAutospacing="1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D89" w:rsidRPr="00487C4F" w:rsidRDefault="002E4D89" w:rsidP="00714A81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D89" w:rsidRPr="00487C4F" w:rsidRDefault="00E00716" w:rsidP="000D0A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Разнообразный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мир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линий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D89" w:rsidRPr="00487C4F" w:rsidRDefault="002E4D89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9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D89" w:rsidRPr="00487C4F" w:rsidRDefault="002E4D89" w:rsidP="000D0A78">
            <w:pPr>
              <w:spacing w:before="100" w:beforeAutospacing="1" w:after="100" w:afterAutospacing="1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E59" w:rsidRPr="00487C4F" w:rsidRDefault="00EE5E59" w:rsidP="00714A81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E59" w:rsidRPr="00487C4F" w:rsidRDefault="00E00716" w:rsidP="000D0A7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Разнообразный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мир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линий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E59" w:rsidRPr="00487C4F" w:rsidRDefault="00EE5E59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59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59" w:rsidRPr="00487C4F" w:rsidRDefault="00EE5E59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59" w:rsidRPr="00487C4F" w:rsidRDefault="00EE5E59" w:rsidP="00714A81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59" w:rsidRPr="00487C4F" w:rsidRDefault="00E00716" w:rsidP="000D0A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Прямая</w:t>
            </w:r>
            <w:proofErr w:type="spellEnd"/>
            <w:r w:rsidRPr="00487C4F">
              <w:rPr>
                <w:sz w:val="28"/>
                <w:szCs w:val="28"/>
              </w:rPr>
              <w:t xml:space="preserve">. </w:t>
            </w:r>
            <w:proofErr w:type="spellStart"/>
            <w:r w:rsidRPr="00487C4F">
              <w:rPr>
                <w:sz w:val="28"/>
                <w:szCs w:val="28"/>
              </w:rPr>
              <w:t>Часть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прямой</w:t>
            </w:r>
            <w:proofErr w:type="spellEnd"/>
            <w:r w:rsidRPr="00487C4F">
              <w:rPr>
                <w:sz w:val="28"/>
                <w:szCs w:val="28"/>
              </w:rPr>
              <w:t xml:space="preserve">. </w:t>
            </w:r>
            <w:proofErr w:type="spellStart"/>
            <w:r w:rsidRPr="00487C4F">
              <w:rPr>
                <w:sz w:val="28"/>
                <w:szCs w:val="28"/>
              </w:rPr>
              <w:t>Ломаная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59" w:rsidRPr="00487C4F" w:rsidRDefault="00EE5E59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59" w:rsidRPr="00487C4F" w:rsidRDefault="00097371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59" w:rsidRPr="00487C4F" w:rsidRDefault="00EE5E59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rPr>
          <w:trHeight w:val="6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59" w:rsidRPr="00487C4F" w:rsidRDefault="00EE5E59" w:rsidP="00714A81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59" w:rsidRPr="00487C4F" w:rsidRDefault="004209B2" w:rsidP="000D0A78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b/>
                <w:i/>
                <w:color w:val="000000"/>
                <w:sz w:val="28"/>
                <w:szCs w:val="28"/>
              </w:rPr>
              <w:t>Стартовая</w:t>
            </w:r>
            <w:proofErr w:type="spellEnd"/>
            <w:r w:rsidRPr="00487C4F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b/>
                <w:i/>
                <w:color w:val="000000"/>
                <w:sz w:val="28"/>
                <w:szCs w:val="28"/>
              </w:rPr>
              <w:t>контрольная</w:t>
            </w:r>
            <w:proofErr w:type="spellEnd"/>
            <w:r w:rsidRPr="00487C4F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b/>
                <w:i/>
                <w:color w:val="000000"/>
                <w:sz w:val="28"/>
                <w:szCs w:val="28"/>
              </w:rPr>
              <w:t>работа</w:t>
            </w:r>
            <w:proofErr w:type="spellEnd"/>
            <w:r w:rsidR="005A293B" w:rsidRPr="00487C4F">
              <w:rPr>
                <w:b/>
                <w:i/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59" w:rsidRPr="00487C4F" w:rsidRDefault="00EE5E59" w:rsidP="000D0A78">
            <w:pPr>
              <w:spacing w:before="100" w:beforeAutospacing="1" w:after="100" w:afterAutospacing="1"/>
              <w:rPr>
                <w:b/>
                <w:bCs/>
                <w:iCs/>
                <w:sz w:val="28"/>
                <w:szCs w:val="28"/>
              </w:rPr>
            </w:pPr>
            <w:r w:rsidRPr="00487C4F">
              <w:rPr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59" w:rsidRPr="00487C4F" w:rsidRDefault="00097371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59" w:rsidRPr="00487C4F" w:rsidRDefault="00EE5E59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rPr>
          <w:trHeight w:val="6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714A81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2E4D14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6D3FC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097371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4209B2" w:rsidP="00714A81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4209B2" w:rsidP="000D0A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Прямая</w:t>
            </w:r>
            <w:proofErr w:type="spellEnd"/>
            <w:r w:rsidRPr="00487C4F">
              <w:rPr>
                <w:sz w:val="28"/>
                <w:szCs w:val="28"/>
              </w:rPr>
              <w:t xml:space="preserve">. </w:t>
            </w:r>
            <w:proofErr w:type="spellStart"/>
            <w:r w:rsidRPr="00487C4F">
              <w:rPr>
                <w:sz w:val="28"/>
                <w:szCs w:val="28"/>
              </w:rPr>
              <w:t>Часть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прямой</w:t>
            </w:r>
            <w:proofErr w:type="spellEnd"/>
            <w:r w:rsidRPr="00487C4F">
              <w:rPr>
                <w:sz w:val="28"/>
                <w:szCs w:val="28"/>
              </w:rPr>
              <w:t xml:space="preserve">. </w:t>
            </w:r>
            <w:proofErr w:type="spellStart"/>
            <w:r w:rsidRPr="00487C4F">
              <w:rPr>
                <w:sz w:val="28"/>
                <w:szCs w:val="28"/>
              </w:rPr>
              <w:t>Ломаная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4209B2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10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4209B2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rPr>
          <w:trHeight w:val="1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714A81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0D0A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Длина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линии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6D3FC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097371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rPr>
          <w:trHeight w:val="5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4209B2" w:rsidP="00714A81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4209B2" w:rsidP="000D0A78">
            <w:pPr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Длина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линии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4209B2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097371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4209B2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4209B2" w:rsidP="00714A81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E656A4" w:rsidP="000D0A78">
            <w:pPr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Окружность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4209B2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097371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4209B2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4209B2" w:rsidP="00714A81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E656A4" w:rsidP="000D0A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Окружность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6D3FC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097371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B2" w:rsidRPr="00487C4F" w:rsidRDefault="004209B2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714A81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0D0A78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</w:t>
            </w:r>
            <w:r w:rsidR="00D14F37"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трольная работа №1</w:t>
            </w:r>
            <w:r w:rsidR="00B12854"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 xml:space="preserve"> по теме: </w:t>
            </w:r>
            <w:r w:rsidR="00A27103"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"Линии»</w:t>
            </w:r>
            <w:r w:rsidR="00F9387A"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0D0A78">
            <w:pPr>
              <w:spacing w:before="100" w:beforeAutospacing="1" w:after="100" w:afterAutospacing="1"/>
              <w:rPr>
                <w:b/>
                <w:bCs/>
                <w:iCs/>
                <w:sz w:val="28"/>
                <w:szCs w:val="28"/>
              </w:rPr>
            </w:pPr>
            <w:r w:rsidRPr="00487C4F">
              <w:rPr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366945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17</w:t>
            </w:r>
            <w:r w:rsidR="00097371" w:rsidRPr="00487C4F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pacing w:before="100" w:beforeAutospacing="1" w:after="100" w:afterAutospacing="1"/>
              <w:ind w:hanging="720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2D" w:rsidRPr="00487C4F" w:rsidRDefault="00C3112D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Глава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 xml:space="preserve"> 2.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Натуральные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числа</w:t>
            </w:r>
            <w:proofErr w:type="spellEnd"/>
            <w:proofErr w:type="gramStart"/>
            <w:r w:rsidRPr="00487C4F">
              <w:rPr>
                <w:b/>
                <w:bCs/>
                <w:color w:val="000000"/>
                <w:sz w:val="28"/>
                <w:szCs w:val="28"/>
              </w:rPr>
              <w:t>.(</w:t>
            </w:r>
            <w:proofErr w:type="gramEnd"/>
            <w:r w:rsidR="00707110" w:rsidRPr="00487C4F">
              <w:rPr>
                <w:b/>
                <w:bCs/>
                <w:color w:val="000000"/>
                <w:sz w:val="28"/>
                <w:szCs w:val="28"/>
              </w:rPr>
              <w:t>12</w:t>
            </w:r>
            <w:r w:rsidRPr="00487C4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ч</w:t>
            </w:r>
            <w:r w:rsidR="008D1245" w:rsidRPr="00487C4F">
              <w:rPr>
                <w:b/>
                <w:bCs/>
                <w:color w:val="000000"/>
                <w:sz w:val="28"/>
                <w:szCs w:val="28"/>
              </w:rPr>
              <w:t>асов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>.)</w:t>
            </w: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B12854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Как записывают и читают числа.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19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B12854" w:rsidP="000D0A7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Как записывают и читают числа.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20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B12854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Натуральный ряд. Сравнение натуральных чисел.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21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A4" w:rsidRPr="00487C4F" w:rsidRDefault="00E656A4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Натуральный ряд. Сравнение натуральных чисел.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24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Натуральный ряд. Сравнение натуральных чисел.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25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Округление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натуральных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чисел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26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color w:val="212121"/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Округление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натуральных</w:t>
            </w:r>
            <w:proofErr w:type="spellEnd"/>
            <w:r w:rsidRPr="00487C4F">
              <w:rPr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sz w:val="28"/>
                <w:szCs w:val="28"/>
              </w:rPr>
              <w:t>чисел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27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Комбинаторные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28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Комбинаторные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Комбинаторные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5A293B" w:rsidP="000D0A7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 xml:space="preserve">Контрольная работа №2 </w:t>
            </w:r>
            <w:r w:rsidR="00B12854"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 xml:space="preserve"> по теме: «Натуральные числа».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0B626C" w:rsidP="000D0A78">
            <w:pPr>
              <w:spacing w:before="100" w:beforeAutospacing="1" w:after="100" w:afterAutospacing="1"/>
              <w:rPr>
                <w:b/>
                <w:bCs/>
                <w:iCs/>
                <w:sz w:val="28"/>
                <w:szCs w:val="28"/>
              </w:rPr>
            </w:pPr>
            <w:r w:rsidRPr="00487C4F">
              <w:rPr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6035A0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="00097371" w:rsidRPr="00487C4F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54" w:rsidRPr="00487C4F" w:rsidRDefault="00B12854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626C" w:rsidRPr="00487C4F" w:rsidRDefault="002E4D14" w:rsidP="000D0A7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626C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4</w:t>
            </w:r>
            <w:r w:rsidR="00097371" w:rsidRPr="00487C4F">
              <w:rPr>
                <w:bCs/>
                <w:iCs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366945" w:rsidTr="00FA1096">
        <w:tc>
          <w:tcPr>
            <w:tcW w:w="8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color w:val="000000"/>
                <w:sz w:val="28"/>
                <w:szCs w:val="28"/>
                <w:lang w:val="ru-RU"/>
              </w:rPr>
              <w:t>Глава 3. Действия с натуральными числами (21 час)</w:t>
            </w:r>
          </w:p>
        </w:tc>
      </w:tr>
      <w:tr w:rsidR="006035A0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5A0" w:rsidRPr="00487C4F" w:rsidRDefault="006035A0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5A0" w:rsidRPr="00487C4F" w:rsidRDefault="006035A0" w:rsidP="000D0A7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Сложение и вычитание.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5A0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5A0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5A0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  <w:lang w:val="ru-RU"/>
              </w:rPr>
              <w:t>Слож</w:t>
            </w:r>
            <w:r w:rsidRPr="00487C4F">
              <w:rPr>
                <w:sz w:val="28"/>
                <w:szCs w:val="28"/>
              </w:rPr>
              <w:t>ение</w:t>
            </w:r>
            <w:proofErr w:type="spellEnd"/>
            <w:r w:rsidRPr="00487C4F">
              <w:rPr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sz w:val="28"/>
                <w:szCs w:val="28"/>
              </w:rPr>
              <w:t>вычитание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rPr>
          <w:trHeight w:val="4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Сложение</w:t>
            </w:r>
            <w:proofErr w:type="spellEnd"/>
            <w:r w:rsidRPr="00487C4F">
              <w:rPr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sz w:val="28"/>
                <w:szCs w:val="28"/>
              </w:rPr>
              <w:t>вычитание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9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Умножение</w:t>
            </w:r>
            <w:proofErr w:type="spellEnd"/>
            <w:r w:rsidRPr="00487C4F">
              <w:rPr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sz w:val="28"/>
                <w:szCs w:val="28"/>
              </w:rPr>
              <w:t>деление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10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Умножение</w:t>
            </w:r>
            <w:proofErr w:type="spellEnd"/>
            <w:r w:rsidRPr="00487C4F">
              <w:rPr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sz w:val="28"/>
                <w:szCs w:val="28"/>
              </w:rPr>
              <w:t>деление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11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Умножение</w:t>
            </w:r>
            <w:proofErr w:type="spellEnd"/>
            <w:r w:rsidRPr="00487C4F">
              <w:rPr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sz w:val="28"/>
                <w:szCs w:val="28"/>
              </w:rPr>
              <w:t>деление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12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sz w:val="28"/>
                <w:szCs w:val="28"/>
              </w:rPr>
              <w:t>Умножение</w:t>
            </w:r>
            <w:proofErr w:type="spellEnd"/>
            <w:r w:rsidRPr="00487C4F">
              <w:rPr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sz w:val="28"/>
                <w:szCs w:val="28"/>
              </w:rPr>
              <w:t>деление</w:t>
            </w:r>
            <w:proofErr w:type="spellEnd"/>
            <w:r w:rsidRPr="00487C4F">
              <w:rPr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15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Порядок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действий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вычислениях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16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Порядок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действий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вычислениях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17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Порядок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действий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вычислениях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18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Порядок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действий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вычислениях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19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Степень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числа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22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Степень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числа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23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Степень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числа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24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F546EA" w:rsidP="000D0A78">
            <w:pPr>
              <w:spacing w:before="100" w:beforeAutospacing="1" w:after="100" w:afterAutospacing="1"/>
              <w:rPr>
                <w:b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№3 по теме: «Действия с натуральными числами» 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/>
                <w:bCs/>
                <w:iCs/>
                <w:sz w:val="28"/>
                <w:szCs w:val="28"/>
              </w:rPr>
            </w:pPr>
            <w:r w:rsidRPr="00487C4F">
              <w:rPr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6035A0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25</w:t>
            </w:r>
            <w:r w:rsidR="00097371" w:rsidRPr="00487C4F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C27CFF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2E4D14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26</w:t>
            </w:r>
            <w:r w:rsidR="00097371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6C" w:rsidRPr="00487C4F" w:rsidRDefault="000B626C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66945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945" w:rsidRPr="00487C4F" w:rsidRDefault="00366945" w:rsidP="00366945">
            <w:pPr>
              <w:pStyle w:val="a8"/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945" w:rsidRPr="00487C4F" w:rsidRDefault="00366945" w:rsidP="00366945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color w:val="000000"/>
                <w:sz w:val="28"/>
                <w:szCs w:val="28"/>
                <w:lang w:val="ru-RU"/>
              </w:rPr>
              <w:t xml:space="preserve">2 ЧЕТВЕРТЬ –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39</w:t>
            </w:r>
            <w:r w:rsidRPr="00487C4F">
              <w:rPr>
                <w:b/>
                <w:color w:val="000000"/>
                <w:sz w:val="28"/>
                <w:szCs w:val="28"/>
                <w:lang w:val="ru-RU"/>
              </w:rPr>
              <w:t xml:space="preserve"> ЧАСОВ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945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945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945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6035A0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5A0" w:rsidRPr="00487C4F" w:rsidRDefault="006035A0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5A0" w:rsidRPr="00487C4F" w:rsidRDefault="006035A0" w:rsidP="006035A0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на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движение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5A0" w:rsidRPr="00487C4F" w:rsidRDefault="006035A0" w:rsidP="006035A0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5A0" w:rsidRPr="00487C4F" w:rsidRDefault="00366945" w:rsidP="006035A0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="006035A0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5A0" w:rsidRPr="00487C4F" w:rsidRDefault="006035A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FA109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на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движение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F546EA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на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движение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F546EA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F546EA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F546EA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Задачи на движение.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7338AC" w:rsidP="00F546EA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F546EA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на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движение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 Закрепление.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12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366945" w:rsidTr="00B540C2">
        <w:tc>
          <w:tcPr>
            <w:tcW w:w="8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07110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Глава 4. Использование свойств действий при вычислениях.(10 часов.)</w:t>
            </w: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15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Свойства сложения и умножения.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Свойства сложения и умножения.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Распределительное свойство.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Распределительно</w:t>
            </w:r>
            <w:r w:rsidRPr="00487C4F">
              <w:rPr>
                <w:color w:val="000000"/>
                <w:sz w:val="28"/>
                <w:szCs w:val="28"/>
              </w:rPr>
              <w:t xml:space="preserve">е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свойство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Распределительное свойство.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19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Решение задач.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Решение задач.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Решение задач.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№4 по теме: «Использование свойств  действий при вычислениях» 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23.11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823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26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366945" w:rsidTr="00B540C2">
        <w:tc>
          <w:tcPr>
            <w:tcW w:w="8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Глава 5. Углы и многоугольники.(9  часов.)</w:t>
            </w: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Как обозначают и сравнивают углы.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Как обозначают и сравнивают углы.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Измерение углов.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Измерение углов.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Измерение углов.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Многоугольники.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Многоугольники.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№5 по теме: «Углы и многоугольники».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07110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Глава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 xml:space="preserve"> 6.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Делимость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чисел</w:t>
            </w:r>
            <w:proofErr w:type="spellEnd"/>
            <w:proofErr w:type="gramStart"/>
            <w:r w:rsidRPr="00487C4F">
              <w:rPr>
                <w:b/>
                <w:bCs/>
                <w:color w:val="000000"/>
                <w:sz w:val="28"/>
                <w:szCs w:val="28"/>
              </w:rPr>
              <w:t>.(</w:t>
            </w:r>
            <w:proofErr w:type="gramEnd"/>
            <w:r w:rsidRPr="00487C4F">
              <w:rPr>
                <w:b/>
                <w:bCs/>
                <w:color w:val="000000"/>
                <w:sz w:val="28"/>
                <w:szCs w:val="28"/>
              </w:rPr>
              <w:t>18</w:t>
            </w: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7C4F">
              <w:rPr>
                <w:b/>
                <w:bCs/>
                <w:color w:val="000000"/>
                <w:sz w:val="28"/>
                <w:szCs w:val="28"/>
              </w:rPr>
              <w:t>час</w:t>
            </w: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ов</w:t>
            </w:r>
            <w:proofErr w:type="spellEnd"/>
            <w:r w:rsidRPr="00487C4F">
              <w:rPr>
                <w:b/>
                <w:bCs/>
                <w:color w:val="000000"/>
                <w:sz w:val="28"/>
                <w:szCs w:val="28"/>
              </w:rPr>
              <w:t>.)</w:t>
            </w:r>
          </w:p>
        </w:tc>
      </w:tr>
      <w:tr w:rsidR="009E7823" w:rsidRPr="00487C4F" w:rsidTr="00B540C2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Делители и кратные.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10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Делители и кратные.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Делители и кратные.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Простые числа.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Простые числа.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Простые числа.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17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Делимость суммы и произведения.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Делимость суммы и произведения.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Промежуточная контрольная работа  за первое полугодие.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 Работа над ошибками.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Признаки делимости.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24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Признаки делимости.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Признаки делимости.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Деление с остатком.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27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</w:t>
            </w: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F546EA">
            <w:pPr>
              <w:spacing w:before="100" w:beforeAutospacing="1" w:after="100" w:afterAutospacing="1"/>
              <w:rPr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i/>
                <w:color w:val="000000"/>
                <w:sz w:val="28"/>
                <w:szCs w:val="28"/>
                <w:lang w:val="ru-RU"/>
              </w:rPr>
              <w:t>Контрольная работа №6 по теме: «Делимость чисел» 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66945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945" w:rsidRPr="00487C4F" w:rsidRDefault="00366945" w:rsidP="00366945">
            <w:pPr>
              <w:pStyle w:val="a8"/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945" w:rsidRPr="00487C4F" w:rsidRDefault="00366945" w:rsidP="00366945">
            <w:pPr>
              <w:spacing w:before="100" w:beforeAutospacing="1" w:after="100" w:afterAutospacing="1"/>
              <w:jc w:val="center"/>
              <w:rPr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color w:val="000000"/>
                <w:sz w:val="28"/>
                <w:szCs w:val="28"/>
                <w:lang w:val="ru-RU"/>
              </w:rPr>
              <w:t>3 ЧЕТВЕРТЬ – 49 ЧАСОВ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945" w:rsidRPr="00487C4F" w:rsidRDefault="00366945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945" w:rsidRDefault="00366945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945" w:rsidRPr="00487C4F" w:rsidRDefault="00366945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823" w:rsidRPr="00487C4F" w:rsidRDefault="009E7823" w:rsidP="00F546EA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Работа над ошибками. 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14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F546EA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Деление с остатком.  Закрепление</w:t>
            </w:r>
            <w:proofErr w:type="gramStart"/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 .</w:t>
            </w:r>
            <w:proofErr w:type="gramEnd"/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15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F546EA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Деление с остатком. Обобщение, закрепление. Самостоятельная работа.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16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366945" w:rsidTr="00B540C2">
        <w:tc>
          <w:tcPr>
            <w:tcW w:w="8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07110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lastRenderedPageBreak/>
              <w:t>Глава 7. Треугольники и четырехугольники.(10 часов.)</w:t>
            </w: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Треугольники и их виды.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17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rPr>
          <w:trHeight w:val="4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Треугольники и их виды.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18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Прямоугольники.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21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Прямоугольники.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22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Равенство фигур.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23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Равенство фигур.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24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Площадь прямоугольника.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25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Площадь прямоугольника.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28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№7 по теме: «</w:t>
            </w:r>
            <w:r w:rsidRPr="00487C4F">
              <w:rPr>
                <w:b/>
                <w:bCs/>
                <w:i/>
                <w:color w:val="000000"/>
                <w:sz w:val="28"/>
                <w:szCs w:val="28"/>
                <w:lang w:val="ru-RU"/>
              </w:rPr>
              <w:t>Треугольники и четырехугольники</w:t>
            </w: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 xml:space="preserve"> » 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29</w:t>
            </w:r>
            <w:r w:rsidR="009E7823"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Работа над ошибками. 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30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07110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Глава 8. Дроби.</w:t>
            </w:r>
            <w:proofErr w:type="gramStart"/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19 часов.)</w:t>
            </w: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281D87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Доли и дроби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281D87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Доли и дроби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281D87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Доли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дроби</w:t>
            </w:r>
            <w:proofErr w:type="spellEnd"/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Доли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дроби</w:t>
            </w:r>
            <w:proofErr w:type="spellEnd"/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Доли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дроби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Доли и дроби.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Основное свойство дроби.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2452DE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Основное свойство дроби.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11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Основное свойство дроби.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12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Основное свойство дроби.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13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Основное свойство дроби.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14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Сравнение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15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Сравнение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18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Сравнение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19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Сравнение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20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Натуральные числа и дроби.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21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Натуральные числа и дроби.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22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№8 по теме: «Дроби».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25</w:t>
            </w:r>
            <w:r w:rsidR="009E7823"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</w:t>
            </w:r>
            <w:r w:rsidRPr="00487C4F">
              <w:rPr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26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366945" w:rsidTr="00B540C2">
        <w:tc>
          <w:tcPr>
            <w:tcW w:w="8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07110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Глава 9. Действия с дробями.(33 часа.)</w:t>
            </w: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Сложение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вычитание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3666EB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Сложение и вычитание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28..02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3666EB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3666EB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3666EB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3666EB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3666EB">
              <w:rPr>
                <w:color w:val="000000"/>
                <w:sz w:val="28"/>
                <w:szCs w:val="28"/>
                <w:lang w:val="ru-RU"/>
              </w:rPr>
              <w:t>Сложение и вычитание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3666EB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3666EB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3666EB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3666EB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3666EB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3666EB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3666EB">
              <w:rPr>
                <w:color w:val="000000"/>
                <w:sz w:val="28"/>
                <w:szCs w:val="28"/>
                <w:lang w:val="ru-RU"/>
              </w:rPr>
              <w:t>Сложение и вычитание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3666EB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3666EB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3666EB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3666EB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3666EB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3666EB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3666EB">
              <w:rPr>
                <w:color w:val="000000"/>
                <w:sz w:val="28"/>
                <w:szCs w:val="28"/>
                <w:lang w:val="ru-RU"/>
              </w:rPr>
              <w:t>Сложение и вычитание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3666EB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3666EB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3666EB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3666EB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Сложение и вычитание смешанных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Сложение и вычитание смешанных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3666EB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Сложение и вычитание смешанных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CF1E86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11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Сложение и вычитание смешанных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CF1E86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12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Сложение и вычитание смешанных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CF1E86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13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Сложение и вычитание смешанных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CF1E86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14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Умножение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CF1E86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15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Умножение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CF1E86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18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Умножение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дробей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  <w:p w:rsidR="00487C4F" w:rsidRPr="00487C4F" w:rsidRDefault="00487C4F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CF1E86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19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Умножение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CF1E86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20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C4F" w:rsidRPr="00487C4F" w:rsidRDefault="00487C4F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Умножение дробей. Проверочная работа по теме: «Действия с дробями».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CF1E86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21.</w:t>
            </w:r>
            <w:r w:rsidR="00092D29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Деление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92D29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092D29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29" w:rsidRPr="00487C4F" w:rsidRDefault="00092D29" w:rsidP="00092D29">
            <w:pPr>
              <w:pStyle w:val="a8"/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29" w:rsidRPr="00487C4F" w:rsidRDefault="00092D29" w:rsidP="00092D2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487C4F">
              <w:rPr>
                <w:b/>
                <w:color w:val="000000"/>
                <w:sz w:val="28"/>
                <w:szCs w:val="28"/>
                <w:lang w:val="ru-RU"/>
              </w:rPr>
              <w:t xml:space="preserve">4 ЧЕТВЕРТЬ – </w:t>
            </w:r>
            <w:r w:rsidR="00034120">
              <w:rPr>
                <w:b/>
                <w:color w:val="000000"/>
                <w:sz w:val="28"/>
                <w:szCs w:val="28"/>
                <w:lang w:val="ru-RU"/>
              </w:rPr>
              <w:t xml:space="preserve">40 </w:t>
            </w:r>
            <w:r w:rsidRPr="00487C4F">
              <w:rPr>
                <w:b/>
                <w:color w:val="000000"/>
                <w:sz w:val="28"/>
                <w:szCs w:val="28"/>
                <w:lang w:val="ru-RU"/>
              </w:rPr>
              <w:t>ЧАСО</w:t>
            </w:r>
            <w:r w:rsidR="00034120">
              <w:rPr>
                <w:b/>
                <w:color w:val="000000"/>
                <w:sz w:val="28"/>
                <w:szCs w:val="28"/>
                <w:lang w:val="ru-RU"/>
              </w:rPr>
              <w:t>В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29" w:rsidRPr="00487C4F" w:rsidRDefault="00092D29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29" w:rsidRDefault="00092D29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29" w:rsidRPr="00487C4F" w:rsidRDefault="00092D29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Деление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Деление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Деление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Деление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4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Деление дробей.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5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Нахождение части целого и целого  по его части.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Нахождение части целого и целого  по его части.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9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Нахождение части целого и целого  по его части.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10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2D6A1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Нахождение части целого и целого  по его части. 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11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2D6A16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Нахождение части целого и целого  по его части. 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12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Задачи на совместную работу. Проверочная работа по теме: « Деление дробей</w:t>
            </w:r>
            <w:proofErr w:type="gramStart"/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 .</w:t>
            </w:r>
            <w:proofErr w:type="gramEnd"/>
            <w:r w:rsidRPr="00487C4F">
              <w:rPr>
                <w:color w:val="000000"/>
                <w:sz w:val="28"/>
                <w:szCs w:val="28"/>
                <w:lang w:val="ru-RU"/>
              </w:rPr>
              <w:t>Нахождение части целого и целого  по его части».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15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Задачи на совместную работу.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16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Задачи на совместную работу.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17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Задачи на совместную работу.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18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№9 по теме: «Действия с дробями».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19</w:t>
            </w:r>
            <w:r w:rsidR="009E7823"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 xml:space="preserve">Работа над ошибками. 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22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5E6F85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Глава 10. Многогранники.(11 часов.)</w:t>
            </w: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Геометрические тела и их изображения.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23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Геометрические тела и их изображения.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24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Параллелепипед и пирамида.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25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Параллелепипед и пирамида.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Параллелепипед и пирамида.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Объем параллелепипеда.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Объем параллелепипеда.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6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Развертки.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7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Развертки.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8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№10 по теме: «Многогранники».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13</w:t>
            </w:r>
            <w:r w:rsidR="009E7823"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14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366945" w:rsidTr="00B540C2">
        <w:tc>
          <w:tcPr>
            <w:tcW w:w="8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5E6F85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color w:val="000000"/>
                <w:sz w:val="28"/>
                <w:szCs w:val="28"/>
                <w:lang w:val="ru-RU"/>
              </w:rPr>
              <w:t>Глава 11. Таблицы и диаграммы.(9 часов.)</w:t>
            </w: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 w:rsidRPr="00487C4F">
              <w:rPr>
                <w:color w:val="000000"/>
                <w:sz w:val="28"/>
                <w:szCs w:val="28"/>
              </w:rPr>
              <w:t>Чтение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составление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color w:val="000000"/>
                <w:sz w:val="28"/>
                <w:szCs w:val="28"/>
              </w:rPr>
              <w:t>таблиц</w:t>
            </w:r>
            <w:proofErr w:type="spellEnd"/>
            <w:r w:rsidRPr="00487C4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15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Чтение и составление таблиц.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16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Чтение и составление таблиц.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17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Диаграммы.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20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Диаграммы.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21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Опрос общественного мнения.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22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87C4F">
              <w:rPr>
                <w:color w:val="000000"/>
                <w:sz w:val="28"/>
                <w:szCs w:val="28"/>
              </w:rPr>
              <w:t>Опрос общественного мнения.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23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Контрольная работа №11 по теме: «</w:t>
            </w:r>
            <w:r w:rsidRPr="00487C4F">
              <w:rPr>
                <w:b/>
                <w:bCs/>
                <w:i/>
                <w:color w:val="000000"/>
                <w:sz w:val="28"/>
                <w:szCs w:val="28"/>
                <w:lang w:val="ru-RU"/>
              </w:rPr>
              <w:t>Таблицы и диаграммы</w:t>
            </w:r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».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sz w:val="28"/>
                <w:szCs w:val="28"/>
              </w:rPr>
            </w:pPr>
            <w:r w:rsidRPr="00487C4F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24</w:t>
            </w:r>
            <w:r w:rsidR="009E7823" w:rsidRPr="00487C4F">
              <w:rPr>
                <w:b/>
                <w:bCs/>
                <w:i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578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27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338AC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 w:rsidRPr="00487C4F">
              <w:rPr>
                <w:b/>
                <w:bCs/>
                <w:iCs/>
                <w:sz w:val="28"/>
                <w:szCs w:val="28"/>
                <w:lang w:val="ru-RU"/>
              </w:rPr>
              <w:t>Повторение</w:t>
            </w:r>
            <w:r w:rsidR="007338AC" w:rsidRPr="00487C4F">
              <w:rPr>
                <w:b/>
                <w:bCs/>
                <w:iCs/>
                <w:sz w:val="28"/>
                <w:szCs w:val="28"/>
                <w:lang w:val="ru-RU"/>
              </w:rPr>
              <w:t xml:space="preserve"> </w:t>
            </w:r>
            <w:r w:rsidRPr="00487C4F">
              <w:rPr>
                <w:b/>
                <w:bCs/>
                <w:iCs/>
                <w:sz w:val="28"/>
                <w:szCs w:val="28"/>
                <w:lang w:val="ru-RU"/>
              </w:rPr>
              <w:t>(3 часа.)</w:t>
            </w: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color w:val="000000"/>
                <w:sz w:val="28"/>
                <w:szCs w:val="28"/>
                <w:lang w:val="ru-RU"/>
              </w:rPr>
            </w:pPr>
            <w:proofErr w:type="gramStart"/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>Итоговая</w:t>
            </w:r>
            <w:proofErr w:type="gramEnd"/>
            <w:r w:rsidRPr="00487C4F">
              <w:rPr>
                <w:b/>
                <w:i/>
                <w:color w:val="000000"/>
                <w:sz w:val="28"/>
                <w:szCs w:val="28"/>
                <w:lang w:val="ru-RU"/>
              </w:rPr>
              <w:t xml:space="preserve"> контрольная за курс 5-ого класса.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sz w:val="28"/>
                <w:szCs w:val="28"/>
              </w:rPr>
            </w:pPr>
            <w:r w:rsidRPr="00487C4F">
              <w:rPr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28</w:t>
            </w:r>
            <w:r w:rsidR="009E7823" w:rsidRPr="00487C4F">
              <w:rPr>
                <w:b/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034120">
        <w:trPr>
          <w:trHeight w:val="10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C4F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Повторение по темам: «Действия с натуральными числами» и «Использование свойств действий при вычислениях».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29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Повторение по темам: «Углы и многоугольники» и «Делимость чисел».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30</w:t>
            </w:r>
            <w:r w:rsidR="009E7823" w:rsidRPr="00487C4F"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9E7823" w:rsidRPr="00487C4F" w:rsidTr="00B540C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714A81">
            <w:pPr>
              <w:pStyle w:val="a8"/>
              <w:numPr>
                <w:ilvl w:val="0"/>
                <w:numId w:val="4"/>
              </w:numPr>
              <w:spacing w:before="100" w:beforeAutospacing="1" w:after="100" w:afterAutospacing="1"/>
              <w:ind w:hanging="72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color w:val="000000"/>
                <w:sz w:val="28"/>
                <w:szCs w:val="28"/>
                <w:lang w:val="ru-RU"/>
              </w:rPr>
              <w:t>Повторение по темам: «Треугольники и четырехугольники» и «Дроби».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Cs/>
                <w:iCs/>
                <w:sz w:val="28"/>
                <w:szCs w:val="28"/>
              </w:rPr>
            </w:pPr>
            <w:r w:rsidRPr="00487C4F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034120" w:rsidRDefault="00034120" w:rsidP="000D0A78">
            <w:pPr>
              <w:spacing w:before="100" w:beforeAutospacing="1" w:after="100" w:afterAutospacing="1"/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ru-RU"/>
              </w:rPr>
              <w:t>31.05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823" w:rsidRPr="00487C4F" w:rsidRDefault="009E7823" w:rsidP="000D0A78">
            <w:pPr>
              <w:spacing w:before="100" w:beforeAutospacing="1" w:after="100" w:afterAutospacing="1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</w:tbl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27103" w:rsidRPr="00487C4F" w:rsidRDefault="00A27103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42D80" w:rsidRPr="00487C4F" w:rsidRDefault="00F42D80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42D80" w:rsidRPr="00487C4F" w:rsidRDefault="00F42D80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42D80" w:rsidRPr="00487C4F" w:rsidRDefault="00F42D80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193A" w:rsidRPr="00487C4F" w:rsidRDefault="0078193A" w:rsidP="000D0A78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7AF2" w:rsidRPr="00487C4F" w:rsidRDefault="007E7AF2" w:rsidP="007E7AF2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B5C79" w:rsidRDefault="00FB5C79" w:rsidP="007E7A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87C4F" w:rsidRDefault="00487C4F" w:rsidP="007E7A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87C4F" w:rsidRPr="00487C4F" w:rsidRDefault="00487C4F" w:rsidP="00487C4F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Приложение 1</w:t>
      </w:r>
    </w:p>
    <w:p w:rsidR="0078193A" w:rsidRPr="00487C4F" w:rsidRDefault="0078193A" w:rsidP="007E7A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ГРАФИК КОНТРОЛЬНЫХ РАБОТ</w:t>
      </w:r>
    </w:p>
    <w:p w:rsidR="0078193A" w:rsidRPr="00487C4F" w:rsidRDefault="00F9387A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="0078193A" w:rsidRPr="00487C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</w:t>
      </w: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математике</w:t>
      </w:r>
      <w:r w:rsidR="0078193A" w:rsidRPr="00487C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487C4F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="0078193A" w:rsidRPr="00487C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W w:w="8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6485"/>
        <w:gridCol w:w="1730"/>
      </w:tblGrid>
      <w:tr w:rsidR="00006F1F" w:rsidRPr="00487C4F" w:rsidTr="00006F1F">
        <w:trPr>
          <w:trHeight w:val="1054"/>
          <w:jc w:val="center"/>
        </w:trPr>
        <w:tc>
          <w:tcPr>
            <w:tcW w:w="594" w:type="dxa"/>
          </w:tcPr>
          <w:p w:rsidR="00006F1F" w:rsidRPr="00487C4F" w:rsidRDefault="00006F1F" w:rsidP="000D0A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7C4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87C4F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  <w:r w:rsidRPr="00487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контрольной</w:t>
            </w:r>
            <w:proofErr w:type="spellEnd"/>
            <w:r w:rsidRPr="00487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731" w:type="dxa"/>
          </w:tcPr>
          <w:p w:rsidR="00006F1F" w:rsidRPr="00487C4F" w:rsidRDefault="00006F1F" w:rsidP="00006F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87C4F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proofErr w:type="spellEnd"/>
            <w:r w:rsidRPr="00487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006F1F" w:rsidRPr="00487C4F" w:rsidTr="00006F1F">
        <w:trPr>
          <w:trHeight w:val="480"/>
          <w:jc w:val="center"/>
        </w:trPr>
        <w:tc>
          <w:tcPr>
            <w:tcW w:w="594" w:type="dxa"/>
          </w:tcPr>
          <w:p w:rsidR="00006F1F" w:rsidRPr="00487C4F" w:rsidRDefault="00006F1F" w:rsidP="00714A81">
            <w:pPr>
              <w:numPr>
                <w:ilvl w:val="0"/>
                <w:numId w:val="1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Стартовая</w:t>
            </w:r>
            <w:proofErr w:type="spellEnd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</w:t>
            </w:r>
            <w:proofErr w:type="spellEnd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731" w:type="dxa"/>
          </w:tcPr>
          <w:p w:rsidR="00006F1F" w:rsidRPr="00487C4F" w:rsidRDefault="00006F1F" w:rsidP="000D0A7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6.09</w:t>
            </w:r>
            <w:r w:rsidRPr="00487C4F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.2017.</w:t>
            </w:r>
          </w:p>
        </w:tc>
      </w:tr>
      <w:tr w:rsidR="00006F1F" w:rsidRPr="00487C4F" w:rsidTr="00006F1F">
        <w:trPr>
          <w:jc w:val="center"/>
        </w:trPr>
        <w:tc>
          <w:tcPr>
            <w:tcW w:w="594" w:type="dxa"/>
          </w:tcPr>
          <w:p w:rsidR="00006F1F" w:rsidRPr="00487C4F" w:rsidRDefault="00006F1F" w:rsidP="00714A81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 №1 по теме: "Линии" (тест).</w:t>
            </w:r>
          </w:p>
        </w:tc>
        <w:tc>
          <w:tcPr>
            <w:tcW w:w="1731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15.09</w:t>
            </w:r>
            <w:r w:rsidRPr="00487C4F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.2017.</w:t>
            </w:r>
          </w:p>
        </w:tc>
      </w:tr>
      <w:tr w:rsidR="00006F1F" w:rsidRPr="00487C4F" w:rsidTr="00006F1F">
        <w:trPr>
          <w:jc w:val="center"/>
        </w:trPr>
        <w:tc>
          <w:tcPr>
            <w:tcW w:w="594" w:type="dxa"/>
          </w:tcPr>
          <w:p w:rsidR="00006F1F" w:rsidRPr="00487C4F" w:rsidRDefault="00006F1F" w:rsidP="00714A81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 №2  по теме: «Натуральные числа».</w:t>
            </w:r>
          </w:p>
        </w:tc>
        <w:tc>
          <w:tcPr>
            <w:tcW w:w="1731" w:type="dxa"/>
          </w:tcPr>
          <w:p w:rsidR="00006F1F" w:rsidRPr="00487C4F" w:rsidRDefault="00E2528E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03</w:t>
            </w:r>
            <w:r w:rsidR="00006F1F" w:rsidRPr="00487C4F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.10.2017.</w:t>
            </w:r>
          </w:p>
        </w:tc>
      </w:tr>
      <w:tr w:rsidR="00006F1F" w:rsidRPr="00487C4F" w:rsidTr="00006F1F">
        <w:trPr>
          <w:jc w:val="center"/>
        </w:trPr>
        <w:tc>
          <w:tcPr>
            <w:tcW w:w="594" w:type="dxa"/>
          </w:tcPr>
          <w:p w:rsidR="00006F1F" w:rsidRPr="00487C4F" w:rsidRDefault="00006F1F" w:rsidP="00714A81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 №3 по теме: «Действия с натуральными числами».</w:t>
            </w:r>
          </w:p>
        </w:tc>
        <w:tc>
          <w:tcPr>
            <w:tcW w:w="1731" w:type="dxa"/>
          </w:tcPr>
          <w:p w:rsidR="00006F1F" w:rsidRPr="00487C4F" w:rsidRDefault="00E2528E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25</w:t>
            </w:r>
            <w:r w:rsidR="00006F1F"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.10.2017.</w:t>
            </w:r>
          </w:p>
        </w:tc>
      </w:tr>
      <w:tr w:rsidR="00006F1F" w:rsidRPr="00487C4F" w:rsidTr="00006F1F">
        <w:trPr>
          <w:jc w:val="center"/>
        </w:trPr>
        <w:tc>
          <w:tcPr>
            <w:tcW w:w="594" w:type="dxa"/>
          </w:tcPr>
          <w:p w:rsidR="00006F1F" w:rsidRPr="00487C4F" w:rsidRDefault="00006F1F" w:rsidP="00714A81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 №4 по теме: «Использование свойств  действий при вычислениях».</w:t>
            </w:r>
          </w:p>
        </w:tc>
        <w:tc>
          <w:tcPr>
            <w:tcW w:w="1731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23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.1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1.2017.</w:t>
            </w:r>
          </w:p>
        </w:tc>
      </w:tr>
      <w:tr w:rsidR="00006F1F" w:rsidRPr="00487C4F" w:rsidTr="00006F1F">
        <w:trPr>
          <w:jc w:val="center"/>
        </w:trPr>
        <w:tc>
          <w:tcPr>
            <w:tcW w:w="594" w:type="dxa"/>
          </w:tcPr>
          <w:p w:rsidR="00006F1F" w:rsidRPr="00487C4F" w:rsidRDefault="00006F1F" w:rsidP="00714A81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 №5 по теме: «Углы и многоугольники».</w:t>
            </w:r>
          </w:p>
        </w:tc>
        <w:tc>
          <w:tcPr>
            <w:tcW w:w="1731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6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.1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2.2017.</w:t>
            </w:r>
          </w:p>
        </w:tc>
      </w:tr>
      <w:tr w:rsidR="00006F1F" w:rsidRPr="00487C4F" w:rsidTr="00006F1F">
        <w:trPr>
          <w:jc w:val="center"/>
        </w:trPr>
        <w:tc>
          <w:tcPr>
            <w:tcW w:w="594" w:type="dxa"/>
          </w:tcPr>
          <w:p w:rsidR="00006F1F" w:rsidRPr="00487C4F" w:rsidRDefault="00006F1F" w:rsidP="00714A81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Промежуточная контрольная работа  за первое полугодие.</w:t>
            </w:r>
          </w:p>
        </w:tc>
        <w:tc>
          <w:tcPr>
            <w:tcW w:w="1731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20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.1</w:t>
            </w: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2.2017.</w:t>
            </w:r>
          </w:p>
        </w:tc>
      </w:tr>
      <w:tr w:rsidR="00006F1F" w:rsidRPr="00487C4F" w:rsidTr="00006F1F">
        <w:trPr>
          <w:jc w:val="center"/>
        </w:trPr>
        <w:tc>
          <w:tcPr>
            <w:tcW w:w="594" w:type="dxa"/>
          </w:tcPr>
          <w:p w:rsidR="00006F1F" w:rsidRPr="00487C4F" w:rsidRDefault="00006F1F" w:rsidP="00714A81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 №6 по теме: «Делимость чисел».</w:t>
            </w:r>
          </w:p>
        </w:tc>
        <w:tc>
          <w:tcPr>
            <w:tcW w:w="1731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12.01.2018.</w:t>
            </w:r>
          </w:p>
        </w:tc>
      </w:tr>
      <w:tr w:rsidR="00006F1F" w:rsidRPr="00487C4F" w:rsidTr="00006F1F">
        <w:trPr>
          <w:jc w:val="center"/>
        </w:trPr>
        <w:tc>
          <w:tcPr>
            <w:tcW w:w="594" w:type="dxa"/>
          </w:tcPr>
          <w:p w:rsidR="00006F1F" w:rsidRPr="00487C4F" w:rsidRDefault="00006F1F" w:rsidP="00714A81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 №7 по теме: «</w:t>
            </w:r>
            <w:r w:rsidRPr="00487C4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Треугольники и четырехугольники</w:t>
            </w: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».</w:t>
            </w:r>
          </w:p>
        </w:tc>
        <w:tc>
          <w:tcPr>
            <w:tcW w:w="1731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30.01.2018.</w:t>
            </w:r>
          </w:p>
        </w:tc>
      </w:tr>
      <w:tr w:rsidR="00006F1F" w:rsidRPr="00487C4F" w:rsidTr="00006F1F">
        <w:trPr>
          <w:jc w:val="center"/>
        </w:trPr>
        <w:tc>
          <w:tcPr>
            <w:tcW w:w="594" w:type="dxa"/>
          </w:tcPr>
          <w:p w:rsidR="00006F1F" w:rsidRPr="00487C4F" w:rsidRDefault="00006F1F" w:rsidP="00714A81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 №8 по теме: «Дроби».</w:t>
            </w:r>
          </w:p>
        </w:tc>
        <w:tc>
          <w:tcPr>
            <w:tcW w:w="1731" w:type="dxa"/>
          </w:tcPr>
          <w:p w:rsidR="00006F1F" w:rsidRPr="00487C4F" w:rsidRDefault="00006F1F" w:rsidP="007737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27.02.2018.</w:t>
            </w:r>
          </w:p>
        </w:tc>
      </w:tr>
      <w:tr w:rsidR="00006F1F" w:rsidRPr="00487C4F" w:rsidTr="00006F1F">
        <w:trPr>
          <w:jc w:val="center"/>
        </w:trPr>
        <w:tc>
          <w:tcPr>
            <w:tcW w:w="594" w:type="dxa"/>
          </w:tcPr>
          <w:p w:rsidR="00006F1F" w:rsidRPr="00487C4F" w:rsidRDefault="00006F1F" w:rsidP="00714A81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 №9 по теме: «Действия с дробями</w:t>
            </w:r>
            <w:proofErr w:type="gramStart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»(</w:t>
            </w:r>
            <w:proofErr w:type="gramEnd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тест).</w:t>
            </w:r>
          </w:p>
        </w:tc>
        <w:tc>
          <w:tcPr>
            <w:tcW w:w="1731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24.03.2018.</w:t>
            </w:r>
          </w:p>
        </w:tc>
      </w:tr>
      <w:tr w:rsidR="00006F1F" w:rsidRPr="00487C4F" w:rsidTr="00006F1F">
        <w:trPr>
          <w:jc w:val="center"/>
        </w:trPr>
        <w:tc>
          <w:tcPr>
            <w:tcW w:w="594" w:type="dxa"/>
          </w:tcPr>
          <w:p w:rsidR="00006F1F" w:rsidRPr="00487C4F" w:rsidRDefault="00006F1F" w:rsidP="00714A81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 №10 по теме: «Многогранники</w:t>
            </w:r>
            <w:proofErr w:type="gramStart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»(</w:t>
            </w:r>
            <w:proofErr w:type="gramEnd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тест).</w:t>
            </w:r>
          </w:p>
        </w:tc>
        <w:tc>
          <w:tcPr>
            <w:tcW w:w="1731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14.05.2018.</w:t>
            </w:r>
          </w:p>
        </w:tc>
      </w:tr>
      <w:tr w:rsidR="00006F1F" w:rsidRPr="00487C4F" w:rsidTr="00006F1F">
        <w:trPr>
          <w:jc w:val="center"/>
        </w:trPr>
        <w:tc>
          <w:tcPr>
            <w:tcW w:w="594" w:type="dxa"/>
          </w:tcPr>
          <w:p w:rsidR="00006F1F" w:rsidRPr="00487C4F" w:rsidRDefault="00006F1F" w:rsidP="00714A81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 №11 по теме: «</w:t>
            </w:r>
            <w:r w:rsidRPr="00487C4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Таблицы и диаграммы</w:t>
            </w:r>
            <w:proofErr w:type="gramStart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»(</w:t>
            </w:r>
            <w:proofErr w:type="gramEnd"/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тест).</w:t>
            </w:r>
          </w:p>
        </w:tc>
        <w:tc>
          <w:tcPr>
            <w:tcW w:w="1731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25.05.2018.</w:t>
            </w:r>
          </w:p>
        </w:tc>
      </w:tr>
      <w:tr w:rsidR="00006F1F" w:rsidRPr="00487C4F" w:rsidTr="00006F1F">
        <w:trPr>
          <w:trHeight w:val="515"/>
          <w:jc w:val="center"/>
        </w:trPr>
        <w:tc>
          <w:tcPr>
            <w:tcW w:w="594" w:type="dxa"/>
          </w:tcPr>
          <w:p w:rsidR="00006F1F" w:rsidRPr="00487C4F" w:rsidRDefault="00006F1F" w:rsidP="00714A81">
            <w:pPr>
              <w:numPr>
                <w:ilvl w:val="0"/>
                <w:numId w:val="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07" w:type="dxa"/>
          </w:tcPr>
          <w:p w:rsidR="00006F1F" w:rsidRPr="00487C4F" w:rsidRDefault="00006F1F" w:rsidP="000D0A7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Итоговая контрольная работа за курс 5-ого класса.</w:t>
            </w:r>
          </w:p>
        </w:tc>
        <w:tc>
          <w:tcPr>
            <w:tcW w:w="1731" w:type="dxa"/>
          </w:tcPr>
          <w:p w:rsidR="00006F1F" w:rsidRPr="00487C4F" w:rsidRDefault="00006F1F" w:rsidP="007737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487C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29.05.2018.</w:t>
            </w:r>
          </w:p>
        </w:tc>
      </w:tr>
    </w:tbl>
    <w:p w:rsidR="007C07A3" w:rsidRPr="00487C4F" w:rsidRDefault="007C07A3" w:rsidP="000D0A7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06F1F" w:rsidRPr="00487C4F" w:rsidRDefault="00006F1F" w:rsidP="000D0A7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00C5B" w:rsidRPr="00487C4F" w:rsidRDefault="00C00C5B" w:rsidP="00006F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7C4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СОГЛАСОВАНО</w:t>
      </w:r>
      <w:r w:rsidR="00D56794" w:rsidRPr="00487C4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C00C5B" w:rsidRPr="00487C4F" w:rsidRDefault="00C00C5B" w:rsidP="00006F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7C4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Заместитель директора по УВР</w:t>
      </w:r>
    </w:p>
    <w:p w:rsidR="00C00C5B" w:rsidRPr="00487C4F" w:rsidRDefault="00C00C5B" w:rsidP="00006F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7C4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</w:t>
      </w:r>
      <w:r w:rsidR="00D56794" w:rsidRPr="00487C4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/</w:t>
      </w:r>
      <w:r w:rsidRPr="00487C4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Н.В.Торопцова</w:t>
      </w:r>
    </w:p>
    <w:p w:rsidR="00C41EA5" w:rsidRPr="00487C4F" w:rsidRDefault="00C41EA5" w:rsidP="000D0A78">
      <w:pPr>
        <w:spacing w:before="100" w:beforeAutospacing="1" w:after="100" w:afterAutospacing="1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7103" w:rsidRPr="00487C4F" w:rsidRDefault="00A27103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40734A" w:rsidRPr="00487C4F" w:rsidRDefault="0040734A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40734A" w:rsidRPr="00487C4F" w:rsidRDefault="0040734A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40734A" w:rsidRPr="00487C4F" w:rsidRDefault="0040734A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40734A" w:rsidRPr="00487C4F" w:rsidRDefault="0040734A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40734A" w:rsidRPr="00487C4F" w:rsidRDefault="0040734A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40734A" w:rsidRPr="00487C4F" w:rsidRDefault="0040734A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Глава 2. Натуральные числа</w:t>
      </w: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Контрольная работа № 1.</w:t>
      </w: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Вариант 1</w:t>
      </w:r>
    </w:p>
    <w:p w:rsidR="00C41EA5" w:rsidRPr="00487C4F" w:rsidRDefault="00C41EA5" w:rsidP="00714A81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Как записывается цифрами число: десять тысяч триста семьдесят два?              </w:t>
      </w:r>
    </w:p>
    <w:p w:rsidR="00C41EA5" w:rsidRPr="00487C4F" w:rsidRDefault="00C41EA5" w:rsidP="00714A81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Представьте число 6037 в виде суммы разрядных слагаемых. </w:t>
      </w:r>
    </w:p>
    <w:p w:rsidR="00C41EA5" w:rsidRPr="00487C4F" w:rsidRDefault="00C41EA5" w:rsidP="00714A81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Начертите координатную прямую. Отметьте на ней точки 3 и 7. </w:t>
      </w:r>
    </w:p>
    <w:p w:rsidR="00C41EA5" w:rsidRPr="00487C4F" w:rsidRDefault="00C41EA5" w:rsidP="00714A81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Запишите числа в порядке возрастания:7 563, 756, 7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653, 2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576.</w:t>
      </w:r>
    </w:p>
    <w:p w:rsidR="00C41EA5" w:rsidRPr="00487C4F" w:rsidRDefault="00C41EA5" w:rsidP="00714A81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lastRenderedPageBreak/>
        <w:t>Какая из точек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(380), В(803), С(308), </w:t>
      </w:r>
      <w:r w:rsidRPr="00487C4F">
        <w:rPr>
          <w:rFonts w:ascii="Times New Roman" w:hAnsi="Times New Roman" w:cs="Times New Roman"/>
          <w:sz w:val="28"/>
          <w:szCs w:val="28"/>
        </w:rPr>
        <w:t>D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(830) расположена на координатной прямой левее других?</w:t>
      </w:r>
    </w:p>
    <w:p w:rsidR="00C41EA5" w:rsidRPr="00487C4F" w:rsidRDefault="00C41EA5" w:rsidP="00714A81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Сравните: а) 23 023 и 32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303;  б) 500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000 и 50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089;  </w:t>
      </w:r>
    </w:p>
    <w:p w:rsidR="00C41EA5" w:rsidRPr="00487C4F" w:rsidRDefault="00C41EA5" w:rsidP="000D0A78">
      <w:pPr>
        <w:pStyle w:val="a8"/>
        <w:spacing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proofErr w:type="gramStart"/>
      <w:r w:rsidRPr="00487C4F">
        <w:rPr>
          <w:rFonts w:ascii="Times New Roman" w:hAnsi="Times New Roman" w:cs="Times New Roman"/>
          <w:sz w:val="28"/>
          <w:szCs w:val="28"/>
        </w:rPr>
        <w:t>в)  8</w:t>
      </w:r>
      <w:proofErr w:type="gramEnd"/>
      <w:r w:rsidRPr="00487C4F">
        <w:rPr>
          <w:rFonts w:ascii="Times New Roman" w:hAnsi="Times New Roman" w:cs="Times New Roman"/>
          <w:sz w:val="28"/>
          <w:szCs w:val="28"/>
        </w:rPr>
        <w:t> 888 и 15 243;   г) 4 422 и 4 399.</w:t>
      </w:r>
    </w:p>
    <w:p w:rsidR="00C41EA5" w:rsidRPr="00487C4F" w:rsidRDefault="00C41EA5" w:rsidP="00714A81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Какое число получится при округлении числа 84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716 до десятков тысяч?</w:t>
      </w:r>
    </w:p>
    <w:p w:rsidR="00C41EA5" w:rsidRPr="00487C4F" w:rsidRDefault="00C41EA5" w:rsidP="00714A81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Выразите приближённо 5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374 метра в километрах.</w:t>
      </w:r>
    </w:p>
    <w:p w:rsidR="00C41EA5" w:rsidRPr="00487C4F" w:rsidRDefault="00C41EA5" w:rsidP="00714A81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Укажите все числа, которые можно записать 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вместо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*, чтобы выполнялось неравенство: 18 &lt;*&lt; 23.</w:t>
      </w:r>
    </w:p>
    <w:p w:rsidR="00C41EA5" w:rsidRPr="00487C4F" w:rsidRDefault="00C41EA5" w:rsidP="00714A81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Запишите все двузначные числа, которые можно составить из цифр 3, 4 и 7.</w:t>
      </w: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Глава 2. Натуральные числа</w:t>
      </w: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Контрольная работа № 1.</w:t>
      </w:r>
    </w:p>
    <w:p w:rsidR="00C41EA5" w:rsidRPr="00487C4F" w:rsidRDefault="00C41EA5" w:rsidP="000D0A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487C4F">
        <w:rPr>
          <w:rFonts w:ascii="Times New Roman" w:hAnsi="Times New Roman" w:cs="Times New Roman"/>
          <w:b/>
          <w:sz w:val="28"/>
          <w:szCs w:val="28"/>
          <w:u w:val="single"/>
        </w:rPr>
        <w:t>Вариант</w:t>
      </w:r>
      <w:proofErr w:type="spellEnd"/>
      <w:r w:rsidRPr="00487C4F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</w:p>
    <w:p w:rsidR="00C41EA5" w:rsidRPr="00487C4F" w:rsidRDefault="00C41EA5" w:rsidP="00714A8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Как записывается цифрами число: 240 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млн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C41EA5" w:rsidRPr="00487C4F" w:rsidRDefault="00C41EA5" w:rsidP="00714A8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Представьте число 5036 в виде суммы разрядных слагаемых. </w:t>
      </w:r>
    </w:p>
    <w:p w:rsidR="00C41EA5" w:rsidRPr="00487C4F" w:rsidRDefault="00C41EA5" w:rsidP="00714A8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Начертите координатную прямую. Отметьте на ней точки 5 и 8. </w:t>
      </w:r>
    </w:p>
    <w:p w:rsidR="00C41EA5" w:rsidRPr="00487C4F" w:rsidRDefault="00C41EA5" w:rsidP="00714A8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Запишите числа в порядке убывания:7 253, 765, 7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653, 2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576.</w:t>
      </w:r>
    </w:p>
    <w:p w:rsidR="00C41EA5" w:rsidRPr="00487C4F" w:rsidRDefault="00C41EA5" w:rsidP="00714A8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Какая из точек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(653), В(536), С(635), </w:t>
      </w:r>
      <w:r w:rsidRPr="00487C4F">
        <w:rPr>
          <w:rFonts w:ascii="Times New Roman" w:hAnsi="Times New Roman" w:cs="Times New Roman"/>
          <w:sz w:val="28"/>
          <w:szCs w:val="28"/>
        </w:rPr>
        <w:t>D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(365) расположена на координатной прямой правее других?</w:t>
      </w:r>
    </w:p>
    <w:p w:rsidR="00C41EA5" w:rsidRPr="00487C4F" w:rsidRDefault="00C41EA5" w:rsidP="00714A8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Сравните: а) 73 023 и 37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307;  б) 4 377 и 4 422;  </w:t>
      </w:r>
    </w:p>
    <w:p w:rsidR="00C41EA5" w:rsidRPr="00487C4F" w:rsidRDefault="00C41EA5" w:rsidP="000D0A78">
      <w:pPr>
        <w:pStyle w:val="a8"/>
        <w:spacing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proofErr w:type="gramStart"/>
      <w:r w:rsidRPr="00487C4F">
        <w:rPr>
          <w:rFonts w:ascii="Times New Roman" w:hAnsi="Times New Roman" w:cs="Times New Roman"/>
          <w:sz w:val="28"/>
          <w:szCs w:val="28"/>
        </w:rPr>
        <w:t>в)  6</w:t>
      </w:r>
      <w:proofErr w:type="gramEnd"/>
      <w:r w:rsidRPr="00487C4F">
        <w:rPr>
          <w:rFonts w:ascii="Times New Roman" w:hAnsi="Times New Roman" w:cs="Times New Roman"/>
          <w:sz w:val="28"/>
          <w:szCs w:val="28"/>
        </w:rPr>
        <w:t xml:space="preserve"> 666 и 12 345;   г) 300 000 и 30 099.</w:t>
      </w:r>
    </w:p>
    <w:p w:rsidR="00C41EA5" w:rsidRPr="00487C4F" w:rsidRDefault="00C41EA5" w:rsidP="00714A8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Какое число получится при округлении числа 432</w:t>
      </w:r>
      <w:r w:rsidRPr="00487C4F">
        <w:rPr>
          <w:rFonts w:ascii="Times New Roman" w:hAnsi="Times New Roman" w:cs="Times New Roman"/>
          <w:sz w:val="28"/>
          <w:szCs w:val="28"/>
        </w:rPr>
        <w:t> </w:t>
      </w:r>
      <w:r w:rsidRPr="00487C4F">
        <w:rPr>
          <w:rFonts w:ascii="Times New Roman" w:hAnsi="Times New Roman" w:cs="Times New Roman"/>
          <w:sz w:val="28"/>
          <w:szCs w:val="28"/>
          <w:lang w:val="ru-RU"/>
        </w:rPr>
        <w:t>528 до сотен тысяч?</w:t>
      </w:r>
    </w:p>
    <w:p w:rsidR="00C41EA5" w:rsidRPr="00487C4F" w:rsidRDefault="00C41EA5" w:rsidP="00714A8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>Выразите приближённо 9 498 граммов в килограммах.</w:t>
      </w:r>
    </w:p>
    <w:p w:rsidR="00C41EA5" w:rsidRPr="00487C4F" w:rsidRDefault="00C41EA5" w:rsidP="00714A8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Укажите все числа, которые можно записать </w:t>
      </w:r>
      <w:proofErr w:type="gramStart"/>
      <w:r w:rsidRPr="00487C4F">
        <w:rPr>
          <w:rFonts w:ascii="Times New Roman" w:hAnsi="Times New Roman" w:cs="Times New Roman"/>
          <w:sz w:val="28"/>
          <w:szCs w:val="28"/>
          <w:lang w:val="ru-RU"/>
        </w:rPr>
        <w:t>вместо</w:t>
      </w:r>
      <w:proofErr w:type="gramEnd"/>
      <w:r w:rsidRPr="00487C4F">
        <w:rPr>
          <w:rFonts w:ascii="Times New Roman" w:hAnsi="Times New Roman" w:cs="Times New Roman"/>
          <w:sz w:val="28"/>
          <w:szCs w:val="28"/>
          <w:lang w:val="ru-RU"/>
        </w:rPr>
        <w:t xml:space="preserve"> *, чтобы выполнялось неравенство: 37 &lt; * &lt; 42.</w:t>
      </w:r>
    </w:p>
    <w:p w:rsidR="00C41EA5" w:rsidRPr="00487C4F" w:rsidRDefault="00C41EA5" w:rsidP="00714A8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487C4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Запишите все двузначные числа, которые можно составить из цифр 0, 3 и 7.</w:t>
      </w:r>
    </w:p>
    <w:p w:rsidR="00C41EA5" w:rsidRPr="00487C4F" w:rsidRDefault="00C41EA5" w:rsidP="000D0A78">
      <w:pPr>
        <w:pStyle w:val="a8"/>
        <w:spacing w:line="240" w:lineRule="auto"/>
        <w:jc w:val="both"/>
        <w:rPr>
          <w:rFonts w:ascii="Times New Roman" w:hAnsi="Times New Roman" w:cs="Times New Roman"/>
          <w:color w:val="C0504D"/>
          <w:sz w:val="28"/>
          <w:szCs w:val="28"/>
          <w:lang w:val="ru-RU"/>
        </w:rPr>
      </w:pPr>
    </w:p>
    <w:p w:rsidR="00C41EA5" w:rsidRPr="00487C4F" w:rsidRDefault="00C41EA5" w:rsidP="000D0A78">
      <w:pPr>
        <w:spacing w:before="100" w:beforeAutospacing="1" w:after="100" w:afterAutospacing="1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C41EA5" w:rsidRPr="00487C4F" w:rsidSect="00B819B6">
      <w:footerReference w:type="default" r:id="rId7"/>
      <w:pgSz w:w="11906" w:h="16838"/>
      <w:pgMar w:top="1134" w:right="850" w:bottom="1134" w:left="1701" w:header="0" w:footer="22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945" w:rsidRDefault="00366945">
      <w:pPr>
        <w:spacing w:after="0" w:line="240" w:lineRule="auto"/>
      </w:pPr>
      <w:r>
        <w:separator/>
      </w:r>
    </w:p>
  </w:endnote>
  <w:endnote w:type="continuationSeparator" w:id="0">
    <w:p w:rsidR="00366945" w:rsidRDefault="00366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945" w:rsidRDefault="0036694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945" w:rsidRDefault="00366945">
      <w:pPr>
        <w:spacing w:after="0" w:line="240" w:lineRule="auto"/>
      </w:pPr>
      <w:r>
        <w:separator/>
      </w:r>
    </w:p>
  </w:footnote>
  <w:footnote w:type="continuationSeparator" w:id="0">
    <w:p w:rsidR="00366945" w:rsidRDefault="003669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4EFE"/>
    <w:multiLevelType w:val="hybridMultilevel"/>
    <w:tmpl w:val="1510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D7202"/>
    <w:multiLevelType w:val="hybridMultilevel"/>
    <w:tmpl w:val="23024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D83D93"/>
    <w:multiLevelType w:val="hybridMultilevel"/>
    <w:tmpl w:val="FE104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C256D"/>
    <w:multiLevelType w:val="hybridMultilevel"/>
    <w:tmpl w:val="FADC7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5E6218"/>
    <w:multiLevelType w:val="hybridMultilevel"/>
    <w:tmpl w:val="14EC0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F61AAA"/>
    <w:multiLevelType w:val="hybridMultilevel"/>
    <w:tmpl w:val="9416B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C201D"/>
    <w:multiLevelType w:val="hybridMultilevel"/>
    <w:tmpl w:val="61F2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208DC"/>
    <w:multiLevelType w:val="hybridMultilevel"/>
    <w:tmpl w:val="0A04B9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0F614F2"/>
    <w:multiLevelType w:val="hybridMultilevel"/>
    <w:tmpl w:val="D898E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C20412"/>
    <w:multiLevelType w:val="hybridMultilevel"/>
    <w:tmpl w:val="D08054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E4051F8"/>
    <w:multiLevelType w:val="hybridMultilevel"/>
    <w:tmpl w:val="DCC2B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FD09D1"/>
    <w:multiLevelType w:val="hybridMultilevel"/>
    <w:tmpl w:val="4E440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DC3B53"/>
    <w:multiLevelType w:val="hybridMultilevel"/>
    <w:tmpl w:val="285A5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607420"/>
    <w:multiLevelType w:val="hybridMultilevel"/>
    <w:tmpl w:val="7586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FC5669"/>
    <w:multiLevelType w:val="hybridMultilevel"/>
    <w:tmpl w:val="846EF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042750"/>
    <w:multiLevelType w:val="hybridMultilevel"/>
    <w:tmpl w:val="DFA66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A34E59"/>
    <w:multiLevelType w:val="hybridMultilevel"/>
    <w:tmpl w:val="03A88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DE4E00"/>
    <w:multiLevelType w:val="hybridMultilevel"/>
    <w:tmpl w:val="60062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266AD7"/>
    <w:multiLevelType w:val="hybridMultilevel"/>
    <w:tmpl w:val="27182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4C103E"/>
    <w:multiLevelType w:val="hybridMultilevel"/>
    <w:tmpl w:val="A0AC892C"/>
    <w:lvl w:ilvl="0" w:tplc="D1B236F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BA124A2"/>
    <w:multiLevelType w:val="hybridMultilevel"/>
    <w:tmpl w:val="A2542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17520"/>
    <w:multiLevelType w:val="hybridMultilevel"/>
    <w:tmpl w:val="40B23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940426"/>
    <w:multiLevelType w:val="hybridMultilevel"/>
    <w:tmpl w:val="055289E4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5"/>
  </w:num>
  <w:num w:numId="6">
    <w:abstractNumId w:val="8"/>
  </w:num>
  <w:num w:numId="7">
    <w:abstractNumId w:val="21"/>
  </w:num>
  <w:num w:numId="8">
    <w:abstractNumId w:val="17"/>
  </w:num>
  <w:num w:numId="9">
    <w:abstractNumId w:val="20"/>
  </w:num>
  <w:num w:numId="10">
    <w:abstractNumId w:val="4"/>
  </w:num>
  <w:num w:numId="11">
    <w:abstractNumId w:val="7"/>
  </w:num>
  <w:num w:numId="12">
    <w:abstractNumId w:val="16"/>
  </w:num>
  <w:num w:numId="13">
    <w:abstractNumId w:val="12"/>
  </w:num>
  <w:num w:numId="14">
    <w:abstractNumId w:val="13"/>
  </w:num>
  <w:num w:numId="15">
    <w:abstractNumId w:val="6"/>
  </w:num>
  <w:num w:numId="16">
    <w:abstractNumId w:val="10"/>
  </w:num>
  <w:num w:numId="17">
    <w:abstractNumId w:val="18"/>
  </w:num>
  <w:num w:numId="18">
    <w:abstractNumId w:val="14"/>
  </w:num>
  <w:num w:numId="19">
    <w:abstractNumId w:val="2"/>
  </w:num>
  <w:num w:numId="20">
    <w:abstractNumId w:val="3"/>
  </w:num>
  <w:num w:numId="21">
    <w:abstractNumId w:val="5"/>
  </w:num>
  <w:num w:numId="22">
    <w:abstractNumId w:val="1"/>
  </w:num>
  <w:num w:numId="23">
    <w:abstractNumId w:val="9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7A22"/>
    <w:rsid w:val="0000091F"/>
    <w:rsid w:val="00000C6C"/>
    <w:rsid w:val="00000E26"/>
    <w:rsid w:val="00006F1F"/>
    <w:rsid w:val="00013DFE"/>
    <w:rsid w:val="00020048"/>
    <w:rsid w:val="00020A42"/>
    <w:rsid w:val="00023691"/>
    <w:rsid w:val="00026718"/>
    <w:rsid w:val="0003145E"/>
    <w:rsid w:val="0003163A"/>
    <w:rsid w:val="00032546"/>
    <w:rsid w:val="000329FF"/>
    <w:rsid w:val="000331D3"/>
    <w:rsid w:val="00034120"/>
    <w:rsid w:val="00037B6B"/>
    <w:rsid w:val="00041E21"/>
    <w:rsid w:val="00046ECD"/>
    <w:rsid w:val="00050E3F"/>
    <w:rsid w:val="0005282A"/>
    <w:rsid w:val="000535FA"/>
    <w:rsid w:val="00057E27"/>
    <w:rsid w:val="00061CDF"/>
    <w:rsid w:val="00061E0E"/>
    <w:rsid w:val="00061F37"/>
    <w:rsid w:val="000656D9"/>
    <w:rsid w:val="000674F6"/>
    <w:rsid w:val="0007003D"/>
    <w:rsid w:val="00070720"/>
    <w:rsid w:val="000731F5"/>
    <w:rsid w:val="00073E44"/>
    <w:rsid w:val="00073F21"/>
    <w:rsid w:val="00073FB5"/>
    <w:rsid w:val="0007447D"/>
    <w:rsid w:val="000747D5"/>
    <w:rsid w:val="00075444"/>
    <w:rsid w:val="0008064B"/>
    <w:rsid w:val="00081E8B"/>
    <w:rsid w:val="0008402B"/>
    <w:rsid w:val="00084DF2"/>
    <w:rsid w:val="00085D55"/>
    <w:rsid w:val="000863B3"/>
    <w:rsid w:val="00092112"/>
    <w:rsid w:val="00092D29"/>
    <w:rsid w:val="00096EF2"/>
    <w:rsid w:val="00097371"/>
    <w:rsid w:val="000A0C1A"/>
    <w:rsid w:val="000A3321"/>
    <w:rsid w:val="000A6043"/>
    <w:rsid w:val="000B4583"/>
    <w:rsid w:val="000B4ABD"/>
    <w:rsid w:val="000B5A07"/>
    <w:rsid w:val="000B626C"/>
    <w:rsid w:val="000C280D"/>
    <w:rsid w:val="000C4064"/>
    <w:rsid w:val="000C4301"/>
    <w:rsid w:val="000C750C"/>
    <w:rsid w:val="000D0A78"/>
    <w:rsid w:val="000D109B"/>
    <w:rsid w:val="000D191F"/>
    <w:rsid w:val="000D2847"/>
    <w:rsid w:val="000F0C82"/>
    <w:rsid w:val="000F1470"/>
    <w:rsid w:val="000F2D4F"/>
    <w:rsid w:val="000F2E42"/>
    <w:rsid w:val="000F3250"/>
    <w:rsid w:val="000F3892"/>
    <w:rsid w:val="000F4609"/>
    <w:rsid w:val="000F5FA2"/>
    <w:rsid w:val="000F60CB"/>
    <w:rsid w:val="000F7C32"/>
    <w:rsid w:val="00102AC1"/>
    <w:rsid w:val="00105605"/>
    <w:rsid w:val="00111AC6"/>
    <w:rsid w:val="00112386"/>
    <w:rsid w:val="00116106"/>
    <w:rsid w:val="00121254"/>
    <w:rsid w:val="00122104"/>
    <w:rsid w:val="00123F83"/>
    <w:rsid w:val="00125926"/>
    <w:rsid w:val="00127899"/>
    <w:rsid w:val="00135C8E"/>
    <w:rsid w:val="00137449"/>
    <w:rsid w:val="001428BB"/>
    <w:rsid w:val="001446D2"/>
    <w:rsid w:val="001461F3"/>
    <w:rsid w:val="001506F6"/>
    <w:rsid w:val="00150B7B"/>
    <w:rsid w:val="00151E09"/>
    <w:rsid w:val="00152E70"/>
    <w:rsid w:val="00156A22"/>
    <w:rsid w:val="00157EF9"/>
    <w:rsid w:val="00162596"/>
    <w:rsid w:val="00166947"/>
    <w:rsid w:val="00166BDF"/>
    <w:rsid w:val="00170BDB"/>
    <w:rsid w:val="00172B68"/>
    <w:rsid w:val="00176892"/>
    <w:rsid w:val="001810AF"/>
    <w:rsid w:val="00186942"/>
    <w:rsid w:val="0019356A"/>
    <w:rsid w:val="00194E3C"/>
    <w:rsid w:val="00194F30"/>
    <w:rsid w:val="00195A42"/>
    <w:rsid w:val="00197CB1"/>
    <w:rsid w:val="001A1FC5"/>
    <w:rsid w:val="001B0DDA"/>
    <w:rsid w:val="001B275E"/>
    <w:rsid w:val="001B2CD8"/>
    <w:rsid w:val="001B2F94"/>
    <w:rsid w:val="001B6A38"/>
    <w:rsid w:val="001C2674"/>
    <w:rsid w:val="001C2823"/>
    <w:rsid w:val="001C5D77"/>
    <w:rsid w:val="001C7454"/>
    <w:rsid w:val="001D0C03"/>
    <w:rsid w:val="001D3EE7"/>
    <w:rsid w:val="001E1845"/>
    <w:rsid w:val="001E5937"/>
    <w:rsid w:val="001E7FBD"/>
    <w:rsid w:val="001F14DF"/>
    <w:rsid w:val="001F697A"/>
    <w:rsid w:val="001F7270"/>
    <w:rsid w:val="00200771"/>
    <w:rsid w:val="0020475B"/>
    <w:rsid w:val="00210D1C"/>
    <w:rsid w:val="00216CEE"/>
    <w:rsid w:val="00221A0C"/>
    <w:rsid w:val="00223D0C"/>
    <w:rsid w:val="00231AC3"/>
    <w:rsid w:val="00234422"/>
    <w:rsid w:val="00240598"/>
    <w:rsid w:val="00242148"/>
    <w:rsid w:val="002452DE"/>
    <w:rsid w:val="00245F5F"/>
    <w:rsid w:val="00246725"/>
    <w:rsid w:val="00246BEE"/>
    <w:rsid w:val="00252064"/>
    <w:rsid w:val="00252B18"/>
    <w:rsid w:val="00253B9F"/>
    <w:rsid w:val="0025575E"/>
    <w:rsid w:val="0026055E"/>
    <w:rsid w:val="0026306E"/>
    <w:rsid w:val="00271559"/>
    <w:rsid w:val="00272F21"/>
    <w:rsid w:val="00274274"/>
    <w:rsid w:val="002743BE"/>
    <w:rsid w:val="00274F6E"/>
    <w:rsid w:val="002801EC"/>
    <w:rsid w:val="00281D87"/>
    <w:rsid w:val="00282151"/>
    <w:rsid w:val="00282FF1"/>
    <w:rsid w:val="0029102C"/>
    <w:rsid w:val="002922C9"/>
    <w:rsid w:val="002946C2"/>
    <w:rsid w:val="0029582B"/>
    <w:rsid w:val="00297A9B"/>
    <w:rsid w:val="00297B8B"/>
    <w:rsid w:val="002A0C59"/>
    <w:rsid w:val="002A25A1"/>
    <w:rsid w:val="002A3587"/>
    <w:rsid w:val="002B50DC"/>
    <w:rsid w:val="002B67B6"/>
    <w:rsid w:val="002C3201"/>
    <w:rsid w:val="002C41FD"/>
    <w:rsid w:val="002C46A0"/>
    <w:rsid w:val="002C5C92"/>
    <w:rsid w:val="002D1EC2"/>
    <w:rsid w:val="002D3DEE"/>
    <w:rsid w:val="002D57B6"/>
    <w:rsid w:val="002D5A5C"/>
    <w:rsid w:val="002D6799"/>
    <w:rsid w:val="002D6A16"/>
    <w:rsid w:val="002E4D14"/>
    <w:rsid w:val="002E4D89"/>
    <w:rsid w:val="002F366F"/>
    <w:rsid w:val="002F59B5"/>
    <w:rsid w:val="003060F1"/>
    <w:rsid w:val="00306BBC"/>
    <w:rsid w:val="00307378"/>
    <w:rsid w:val="003166F3"/>
    <w:rsid w:val="0032259E"/>
    <w:rsid w:val="00323C99"/>
    <w:rsid w:val="0032497E"/>
    <w:rsid w:val="00324F88"/>
    <w:rsid w:val="00325F94"/>
    <w:rsid w:val="003301C6"/>
    <w:rsid w:val="00337530"/>
    <w:rsid w:val="003418BC"/>
    <w:rsid w:val="003544BF"/>
    <w:rsid w:val="00355CEF"/>
    <w:rsid w:val="00361699"/>
    <w:rsid w:val="00365A93"/>
    <w:rsid w:val="003666EB"/>
    <w:rsid w:val="00366945"/>
    <w:rsid w:val="003715A4"/>
    <w:rsid w:val="0037318D"/>
    <w:rsid w:val="00375291"/>
    <w:rsid w:val="00375AEB"/>
    <w:rsid w:val="00380B0A"/>
    <w:rsid w:val="00381E4E"/>
    <w:rsid w:val="00387C63"/>
    <w:rsid w:val="0039021A"/>
    <w:rsid w:val="003952E7"/>
    <w:rsid w:val="003970D1"/>
    <w:rsid w:val="00397A6A"/>
    <w:rsid w:val="003A2A16"/>
    <w:rsid w:val="003A469F"/>
    <w:rsid w:val="003A490E"/>
    <w:rsid w:val="003A6E07"/>
    <w:rsid w:val="003B55CD"/>
    <w:rsid w:val="003B5F67"/>
    <w:rsid w:val="003B7E7E"/>
    <w:rsid w:val="003C24ED"/>
    <w:rsid w:val="003C292A"/>
    <w:rsid w:val="003C33C0"/>
    <w:rsid w:val="003C412A"/>
    <w:rsid w:val="003C5AAD"/>
    <w:rsid w:val="003C6961"/>
    <w:rsid w:val="003D0A4A"/>
    <w:rsid w:val="003D475F"/>
    <w:rsid w:val="003D5844"/>
    <w:rsid w:val="003D7A3F"/>
    <w:rsid w:val="003E0129"/>
    <w:rsid w:val="003E04B8"/>
    <w:rsid w:val="003E26C9"/>
    <w:rsid w:val="003E30DE"/>
    <w:rsid w:val="003E7655"/>
    <w:rsid w:val="003F0147"/>
    <w:rsid w:val="003F6B27"/>
    <w:rsid w:val="00402865"/>
    <w:rsid w:val="004035F0"/>
    <w:rsid w:val="00406900"/>
    <w:rsid w:val="0040734A"/>
    <w:rsid w:val="00407B5C"/>
    <w:rsid w:val="00412DC1"/>
    <w:rsid w:val="0041438D"/>
    <w:rsid w:val="0041479E"/>
    <w:rsid w:val="004161B9"/>
    <w:rsid w:val="00417E34"/>
    <w:rsid w:val="004209B2"/>
    <w:rsid w:val="004213E0"/>
    <w:rsid w:val="00422501"/>
    <w:rsid w:val="0042331B"/>
    <w:rsid w:val="00424A9C"/>
    <w:rsid w:val="004263D5"/>
    <w:rsid w:val="00434C01"/>
    <w:rsid w:val="00441064"/>
    <w:rsid w:val="00443CF9"/>
    <w:rsid w:val="00450F24"/>
    <w:rsid w:val="00456F27"/>
    <w:rsid w:val="0045719E"/>
    <w:rsid w:val="00462886"/>
    <w:rsid w:val="004677A7"/>
    <w:rsid w:val="0047485C"/>
    <w:rsid w:val="00474A9D"/>
    <w:rsid w:val="00476508"/>
    <w:rsid w:val="00480730"/>
    <w:rsid w:val="004811FF"/>
    <w:rsid w:val="0048142C"/>
    <w:rsid w:val="00487C4F"/>
    <w:rsid w:val="004903D3"/>
    <w:rsid w:val="00495A40"/>
    <w:rsid w:val="0049654A"/>
    <w:rsid w:val="004A01D0"/>
    <w:rsid w:val="004A0DD6"/>
    <w:rsid w:val="004A2371"/>
    <w:rsid w:val="004A42E5"/>
    <w:rsid w:val="004A477D"/>
    <w:rsid w:val="004A7627"/>
    <w:rsid w:val="004B039E"/>
    <w:rsid w:val="004B048B"/>
    <w:rsid w:val="004B1A06"/>
    <w:rsid w:val="004B1CF5"/>
    <w:rsid w:val="004B2F8A"/>
    <w:rsid w:val="004B7D0F"/>
    <w:rsid w:val="004C08E3"/>
    <w:rsid w:val="004C4080"/>
    <w:rsid w:val="004C448D"/>
    <w:rsid w:val="004C6DDD"/>
    <w:rsid w:val="004D1C86"/>
    <w:rsid w:val="004D373C"/>
    <w:rsid w:val="004D3EE9"/>
    <w:rsid w:val="004D508B"/>
    <w:rsid w:val="004D7041"/>
    <w:rsid w:val="004D7EB1"/>
    <w:rsid w:val="004E1647"/>
    <w:rsid w:val="004E22D0"/>
    <w:rsid w:val="004E6AA3"/>
    <w:rsid w:val="004F184C"/>
    <w:rsid w:val="004F5799"/>
    <w:rsid w:val="004F7013"/>
    <w:rsid w:val="004F7379"/>
    <w:rsid w:val="00506B49"/>
    <w:rsid w:val="0051672F"/>
    <w:rsid w:val="005169DE"/>
    <w:rsid w:val="00517079"/>
    <w:rsid w:val="00523259"/>
    <w:rsid w:val="00526F8D"/>
    <w:rsid w:val="00527852"/>
    <w:rsid w:val="00530470"/>
    <w:rsid w:val="00541B92"/>
    <w:rsid w:val="0055152B"/>
    <w:rsid w:val="005564FB"/>
    <w:rsid w:val="0056139F"/>
    <w:rsid w:val="0056195D"/>
    <w:rsid w:val="00562E1B"/>
    <w:rsid w:val="005670F0"/>
    <w:rsid w:val="00574BB1"/>
    <w:rsid w:val="0058161D"/>
    <w:rsid w:val="00583BA5"/>
    <w:rsid w:val="005840DF"/>
    <w:rsid w:val="00590372"/>
    <w:rsid w:val="00590838"/>
    <w:rsid w:val="00590C61"/>
    <w:rsid w:val="00593FC8"/>
    <w:rsid w:val="00597673"/>
    <w:rsid w:val="00597772"/>
    <w:rsid w:val="005A0D0B"/>
    <w:rsid w:val="005A293B"/>
    <w:rsid w:val="005A5D79"/>
    <w:rsid w:val="005A704F"/>
    <w:rsid w:val="005A7560"/>
    <w:rsid w:val="005B7CE0"/>
    <w:rsid w:val="005C531A"/>
    <w:rsid w:val="005C6557"/>
    <w:rsid w:val="005D0BCA"/>
    <w:rsid w:val="005D0D89"/>
    <w:rsid w:val="005D1914"/>
    <w:rsid w:val="005D446B"/>
    <w:rsid w:val="005D4659"/>
    <w:rsid w:val="005D5601"/>
    <w:rsid w:val="005E60A4"/>
    <w:rsid w:val="005E6F85"/>
    <w:rsid w:val="005E715A"/>
    <w:rsid w:val="005F08B8"/>
    <w:rsid w:val="005F4E0D"/>
    <w:rsid w:val="005F5DB3"/>
    <w:rsid w:val="005F6632"/>
    <w:rsid w:val="00601BA8"/>
    <w:rsid w:val="006024ED"/>
    <w:rsid w:val="006035A0"/>
    <w:rsid w:val="00603830"/>
    <w:rsid w:val="00606310"/>
    <w:rsid w:val="00613DD9"/>
    <w:rsid w:val="00620892"/>
    <w:rsid w:val="0063469F"/>
    <w:rsid w:val="00636B7D"/>
    <w:rsid w:val="0063769E"/>
    <w:rsid w:val="006376DA"/>
    <w:rsid w:val="006414B8"/>
    <w:rsid w:val="00641DA1"/>
    <w:rsid w:val="00644AC2"/>
    <w:rsid w:val="00644D58"/>
    <w:rsid w:val="0064679D"/>
    <w:rsid w:val="00646833"/>
    <w:rsid w:val="00647345"/>
    <w:rsid w:val="00654943"/>
    <w:rsid w:val="00654E14"/>
    <w:rsid w:val="00656D66"/>
    <w:rsid w:val="0065747E"/>
    <w:rsid w:val="00657F86"/>
    <w:rsid w:val="00662325"/>
    <w:rsid w:val="00662558"/>
    <w:rsid w:val="00664B9E"/>
    <w:rsid w:val="00667046"/>
    <w:rsid w:val="0066716D"/>
    <w:rsid w:val="00670B0A"/>
    <w:rsid w:val="0067264F"/>
    <w:rsid w:val="00673F1E"/>
    <w:rsid w:val="0067773C"/>
    <w:rsid w:val="00681124"/>
    <w:rsid w:val="00684E0A"/>
    <w:rsid w:val="00685360"/>
    <w:rsid w:val="0068745C"/>
    <w:rsid w:val="0069237A"/>
    <w:rsid w:val="0069262F"/>
    <w:rsid w:val="00692ED3"/>
    <w:rsid w:val="0069380E"/>
    <w:rsid w:val="00694AAE"/>
    <w:rsid w:val="0069513C"/>
    <w:rsid w:val="006951C3"/>
    <w:rsid w:val="00695B91"/>
    <w:rsid w:val="00697A30"/>
    <w:rsid w:val="006A1BCF"/>
    <w:rsid w:val="006A1CC1"/>
    <w:rsid w:val="006A2D78"/>
    <w:rsid w:val="006A3A6B"/>
    <w:rsid w:val="006A41F0"/>
    <w:rsid w:val="006A5C96"/>
    <w:rsid w:val="006B1655"/>
    <w:rsid w:val="006B2485"/>
    <w:rsid w:val="006C0DCE"/>
    <w:rsid w:val="006C42AF"/>
    <w:rsid w:val="006C639E"/>
    <w:rsid w:val="006D2D63"/>
    <w:rsid w:val="006D3FC3"/>
    <w:rsid w:val="006D5940"/>
    <w:rsid w:val="006D79B7"/>
    <w:rsid w:val="006E2ABE"/>
    <w:rsid w:val="006F791C"/>
    <w:rsid w:val="006F7CFE"/>
    <w:rsid w:val="0070233D"/>
    <w:rsid w:val="00702DED"/>
    <w:rsid w:val="00702F41"/>
    <w:rsid w:val="007049FD"/>
    <w:rsid w:val="00705132"/>
    <w:rsid w:val="00705D84"/>
    <w:rsid w:val="007064AF"/>
    <w:rsid w:val="00707110"/>
    <w:rsid w:val="00711731"/>
    <w:rsid w:val="00714A81"/>
    <w:rsid w:val="00715D65"/>
    <w:rsid w:val="007170F4"/>
    <w:rsid w:val="00720318"/>
    <w:rsid w:val="0072307B"/>
    <w:rsid w:val="007257F2"/>
    <w:rsid w:val="00725FAD"/>
    <w:rsid w:val="00727774"/>
    <w:rsid w:val="0073320D"/>
    <w:rsid w:val="007338AC"/>
    <w:rsid w:val="007422D8"/>
    <w:rsid w:val="0074336A"/>
    <w:rsid w:val="00745D01"/>
    <w:rsid w:val="007477CD"/>
    <w:rsid w:val="007536B3"/>
    <w:rsid w:val="0075669C"/>
    <w:rsid w:val="00770259"/>
    <w:rsid w:val="007713AE"/>
    <w:rsid w:val="007721A8"/>
    <w:rsid w:val="0077231B"/>
    <w:rsid w:val="007735C3"/>
    <w:rsid w:val="007737D9"/>
    <w:rsid w:val="007737DD"/>
    <w:rsid w:val="00773FAB"/>
    <w:rsid w:val="00774FA9"/>
    <w:rsid w:val="00777F66"/>
    <w:rsid w:val="0078193A"/>
    <w:rsid w:val="00784BF5"/>
    <w:rsid w:val="00784F3F"/>
    <w:rsid w:val="00785D30"/>
    <w:rsid w:val="0078749D"/>
    <w:rsid w:val="0079163D"/>
    <w:rsid w:val="007930D6"/>
    <w:rsid w:val="007931F7"/>
    <w:rsid w:val="007963B3"/>
    <w:rsid w:val="00796B0D"/>
    <w:rsid w:val="00797B8A"/>
    <w:rsid w:val="007A0B94"/>
    <w:rsid w:val="007A69E1"/>
    <w:rsid w:val="007B67F1"/>
    <w:rsid w:val="007C007C"/>
    <w:rsid w:val="007C07A3"/>
    <w:rsid w:val="007C46D7"/>
    <w:rsid w:val="007C6DDF"/>
    <w:rsid w:val="007D09D0"/>
    <w:rsid w:val="007D3CB3"/>
    <w:rsid w:val="007D48F1"/>
    <w:rsid w:val="007D68DF"/>
    <w:rsid w:val="007D6CCE"/>
    <w:rsid w:val="007D6E08"/>
    <w:rsid w:val="007D7278"/>
    <w:rsid w:val="007E0CAD"/>
    <w:rsid w:val="007E29EF"/>
    <w:rsid w:val="007E52C2"/>
    <w:rsid w:val="007E7AF2"/>
    <w:rsid w:val="007F13FE"/>
    <w:rsid w:val="007F52D6"/>
    <w:rsid w:val="007F53CA"/>
    <w:rsid w:val="007F619B"/>
    <w:rsid w:val="007F7FDD"/>
    <w:rsid w:val="00800C82"/>
    <w:rsid w:val="00811895"/>
    <w:rsid w:val="00817404"/>
    <w:rsid w:val="00821D8F"/>
    <w:rsid w:val="00821FCE"/>
    <w:rsid w:val="0082673A"/>
    <w:rsid w:val="00830AD0"/>
    <w:rsid w:val="00832669"/>
    <w:rsid w:val="00833971"/>
    <w:rsid w:val="00835A1C"/>
    <w:rsid w:val="00836DB2"/>
    <w:rsid w:val="0083773F"/>
    <w:rsid w:val="00840A71"/>
    <w:rsid w:val="0084452D"/>
    <w:rsid w:val="008529E8"/>
    <w:rsid w:val="00855DAB"/>
    <w:rsid w:val="008564FD"/>
    <w:rsid w:val="00856F0B"/>
    <w:rsid w:val="0086048B"/>
    <w:rsid w:val="00862194"/>
    <w:rsid w:val="00865442"/>
    <w:rsid w:val="008656F5"/>
    <w:rsid w:val="00866683"/>
    <w:rsid w:val="00872656"/>
    <w:rsid w:val="00872A08"/>
    <w:rsid w:val="00876FA3"/>
    <w:rsid w:val="0088064B"/>
    <w:rsid w:val="00881332"/>
    <w:rsid w:val="00881D88"/>
    <w:rsid w:val="008848A3"/>
    <w:rsid w:val="00885526"/>
    <w:rsid w:val="008948D7"/>
    <w:rsid w:val="00894903"/>
    <w:rsid w:val="008976FC"/>
    <w:rsid w:val="008A41CA"/>
    <w:rsid w:val="008A4A79"/>
    <w:rsid w:val="008A5CF1"/>
    <w:rsid w:val="008B0D78"/>
    <w:rsid w:val="008B34FA"/>
    <w:rsid w:val="008B40C4"/>
    <w:rsid w:val="008C1237"/>
    <w:rsid w:val="008C261F"/>
    <w:rsid w:val="008C2F68"/>
    <w:rsid w:val="008C347B"/>
    <w:rsid w:val="008C397B"/>
    <w:rsid w:val="008C476D"/>
    <w:rsid w:val="008C663E"/>
    <w:rsid w:val="008C66F6"/>
    <w:rsid w:val="008D1245"/>
    <w:rsid w:val="008D1A6B"/>
    <w:rsid w:val="008D2449"/>
    <w:rsid w:val="008D56B0"/>
    <w:rsid w:val="008D6F98"/>
    <w:rsid w:val="008E1DC3"/>
    <w:rsid w:val="008E7B09"/>
    <w:rsid w:val="008F31C4"/>
    <w:rsid w:val="008F48F4"/>
    <w:rsid w:val="008F7A8B"/>
    <w:rsid w:val="009007BE"/>
    <w:rsid w:val="0090361F"/>
    <w:rsid w:val="00906FEE"/>
    <w:rsid w:val="009072D5"/>
    <w:rsid w:val="0091296D"/>
    <w:rsid w:val="00913C44"/>
    <w:rsid w:val="009144B6"/>
    <w:rsid w:val="00915B06"/>
    <w:rsid w:val="00916030"/>
    <w:rsid w:val="009215B8"/>
    <w:rsid w:val="0092301A"/>
    <w:rsid w:val="009300CB"/>
    <w:rsid w:val="009357FF"/>
    <w:rsid w:val="0093713B"/>
    <w:rsid w:val="009439A3"/>
    <w:rsid w:val="009452A0"/>
    <w:rsid w:val="00945FB9"/>
    <w:rsid w:val="009623E6"/>
    <w:rsid w:val="00967FFD"/>
    <w:rsid w:val="00970FA0"/>
    <w:rsid w:val="00972B3C"/>
    <w:rsid w:val="009733DB"/>
    <w:rsid w:val="00975991"/>
    <w:rsid w:val="00977069"/>
    <w:rsid w:val="00977963"/>
    <w:rsid w:val="00982414"/>
    <w:rsid w:val="0098685E"/>
    <w:rsid w:val="00987133"/>
    <w:rsid w:val="00987C54"/>
    <w:rsid w:val="0099036E"/>
    <w:rsid w:val="00994C52"/>
    <w:rsid w:val="00995285"/>
    <w:rsid w:val="009A008D"/>
    <w:rsid w:val="009A1CFA"/>
    <w:rsid w:val="009B2360"/>
    <w:rsid w:val="009B5C50"/>
    <w:rsid w:val="009C4162"/>
    <w:rsid w:val="009D3772"/>
    <w:rsid w:val="009D40BB"/>
    <w:rsid w:val="009D4192"/>
    <w:rsid w:val="009D714D"/>
    <w:rsid w:val="009E7823"/>
    <w:rsid w:val="009F1427"/>
    <w:rsid w:val="009F303D"/>
    <w:rsid w:val="009F3BA8"/>
    <w:rsid w:val="009F64E9"/>
    <w:rsid w:val="009F7A0D"/>
    <w:rsid w:val="00A03FF7"/>
    <w:rsid w:val="00A050A7"/>
    <w:rsid w:val="00A11526"/>
    <w:rsid w:val="00A14AAA"/>
    <w:rsid w:val="00A15420"/>
    <w:rsid w:val="00A15BD0"/>
    <w:rsid w:val="00A15BDC"/>
    <w:rsid w:val="00A17A7F"/>
    <w:rsid w:val="00A20214"/>
    <w:rsid w:val="00A23D1E"/>
    <w:rsid w:val="00A244AA"/>
    <w:rsid w:val="00A27103"/>
    <w:rsid w:val="00A2769A"/>
    <w:rsid w:val="00A31C03"/>
    <w:rsid w:val="00A3548D"/>
    <w:rsid w:val="00A378F1"/>
    <w:rsid w:val="00A45D9F"/>
    <w:rsid w:val="00A4771E"/>
    <w:rsid w:val="00A528BF"/>
    <w:rsid w:val="00A53734"/>
    <w:rsid w:val="00A53B22"/>
    <w:rsid w:val="00A573F2"/>
    <w:rsid w:val="00A575D0"/>
    <w:rsid w:val="00A57FC3"/>
    <w:rsid w:val="00A61689"/>
    <w:rsid w:val="00A61821"/>
    <w:rsid w:val="00A625A1"/>
    <w:rsid w:val="00A63A1C"/>
    <w:rsid w:val="00A65627"/>
    <w:rsid w:val="00A65E3D"/>
    <w:rsid w:val="00A66907"/>
    <w:rsid w:val="00A70E53"/>
    <w:rsid w:val="00A71593"/>
    <w:rsid w:val="00A7447F"/>
    <w:rsid w:val="00A76B97"/>
    <w:rsid w:val="00A80C63"/>
    <w:rsid w:val="00A82655"/>
    <w:rsid w:val="00A82A94"/>
    <w:rsid w:val="00A82B92"/>
    <w:rsid w:val="00A838C6"/>
    <w:rsid w:val="00A90339"/>
    <w:rsid w:val="00A908F5"/>
    <w:rsid w:val="00A91BDE"/>
    <w:rsid w:val="00A92723"/>
    <w:rsid w:val="00A93876"/>
    <w:rsid w:val="00A93B97"/>
    <w:rsid w:val="00A93DB8"/>
    <w:rsid w:val="00A963F2"/>
    <w:rsid w:val="00AA44E3"/>
    <w:rsid w:val="00AA6B7D"/>
    <w:rsid w:val="00AB18D7"/>
    <w:rsid w:val="00AB45B0"/>
    <w:rsid w:val="00AB776A"/>
    <w:rsid w:val="00AD19B4"/>
    <w:rsid w:val="00AE0862"/>
    <w:rsid w:val="00AE7473"/>
    <w:rsid w:val="00AF1FEE"/>
    <w:rsid w:val="00AF2DF8"/>
    <w:rsid w:val="00AF380D"/>
    <w:rsid w:val="00B004A6"/>
    <w:rsid w:val="00B00EE0"/>
    <w:rsid w:val="00B03DF9"/>
    <w:rsid w:val="00B04F2F"/>
    <w:rsid w:val="00B10578"/>
    <w:rsid w:val="00B112F4"/>
    <w:rsid w:val="00B1242F"/>
    <w:rsid w:val="00B12854"/>
    <w:rsid w:val="00B1466F"/>
    <w:rsid w:val="00B15023"/>
    <w:rsid w:val="00B15CFF"/>
    <w:rsid w:val="00B209EC"/>
    <w:rsid w:val="00B21E66"/>
    <w:rsid w:val="00B246FC"/>
    <w:rsid w:val="00B305E1"/>
    <w:rsid w:val="00B31053"/>
    <w:rsid w:val="00B313DA"/>
    <w:rsid w:val="00B318FE"/>
    <w:rsid w:val="00B33975"/>
    <w:rsid w:val="00B3483F"/>
    <w:rsid w:val="00B367A1"/>
    <w:rsid w:val="00B44CE3"/>
    <w:rsid w:val="00B44D9B"/>
    <w:rsid w:val="00B46DA7"/>
    <w:rsid w:val="00B51D30"/>
    <w:rsid w:val="00B540C2"/>
    <w:rsid w:val="00B56888"/>
    <w:rsid w:val="00B60A41"/>
    <w:rsid w:val="00B62C1F"/>
    <w:rsid w:val="00B634B7"/>
    <w:rsid w:val="00B63FA8"/>
    <w:rsid w:val="00B7286D"/>
    <w:rsid w:val="00B73F6C"/>
    <w:rsid w:val="00B7488F"/>
    <w:rsid w:val="00B75ECB"/>
    <w:rsid w:val="00B80EB1"/>
    <w:rsid w:val="00B819B6"/>
    <w:rsid w:val="00B86E8E"/>
    <w:rsid w:val="00B97523"/>
    <w:rsid w:val="00BA14A3"/>
    <w:rsid w:val="00BA574F"/>
    <w:rsid w:val="00BA5C89"/>
    <w:rsid w:val="00BB41C9"/>
    <w:rsid w:val="00BC3587"/>
    <w:rsid w:val="00BD377A"/>
    <w:rsid w:val="00BD6206"/>
    <w:rsid w:val="00BD6631"/>
    <w:rsid w:val="00BE5872"/>
    <w:rsid w:val="00BE70B2"/>
    <w:rsid w:val="00BF06E9"/>
    <w:rsid w:val="00BF4027"/>
    <w:rsid w:val="00BF4614"/>
    <w:rsid w:val="00BF5A56"/>
    <w:rsid w:val="00BF7C34"/>
    <w:rsid w:val="00C00C5B"/>
    <w:rsid w:val="00C13E90"/>
    <w:rsid w:val="00C20E95"/>
    <w:rsid w:val="00C239C8"/>
    <w:rsid w:val="00C2579E"/>
    <w:rsid w:val="00C26B96"/>
    <w:rsid w:val="00C27CFF"/>
    <w:rsid w:val="00C30618"/>
    <w:rsid w:val="00C3112D"/>
    <w:rsid w:val="00C36602"/>
    <w:rsid w:val="00C4027C"/>
    <w:rsid w:val="00C4195D"/>
    <w:rsid w:val="00C41EA5"/>
    <w:rsid w:val="00C41FBD"/>
    <w:rsid w:val="00C42919"/>
    <w:rsid w:val="00C44488"/>
    <w:rsid w:val="00C44D32"/>
    <w:rsid w:val="00C474CF"/>
    <w:rsid w:val="00C50A77"/>
    <w:rsid w:val="00C50E07"/>
    <w:rsid w:val="00C5190B"/>
    <w:rsid w:val="00C532A7"/>
    <w:rsid w:val="00C56050"/>
    <w:rsid w:val="00C56B43"/>
    <w:rsid w:val="00C65544"/>
    <w:rsid w:val="00C661A5"/>
    <w:rsid w:val="00C70194"/>
    <w:rsid w:val="00C765D1"/>
    <w:rsid w:val="00C7736C"/>
    <w:rsid w:val="00C81C01"/>
    <w:rsid w:val="00C84165"/>
    <w:rsid w:val="00C85F0A"/>
    <w:rsid w:val="00C86F7F"/>
    <w:rsid w:val="00C878D0"/>
    <w:rsid w:val="00C87A8D"/>
    <w:rsid w:val="00C923C1"/>
    <w:rsid w:val="00C96E38"/>
    <w:rsid w:val="00CA25AD"/>
    <w:rsid w:val="00CA5457"/>
    <w:rsid w:val="00CA5DD3"/>
    <w:rsid w:val="00CB34C0"/>
    <w:rsid w:val="00CB3B83"/>
    <w:rsid w:val="00CB3D7E"/>
    <w:rsid w:val="00CB70C2"/>
    <w:rsid w:val="00CC08F2"/>
    <w:rsid w:val="00CC188A"/>
    <w:rsid w:val="00CC2AF0"/>
    <w:rsid w:val="00CC2E80"/>
    <w:rsid w:val="00CC3873"/>
    <w:rsid w:val="00CC7DB2"/>
    <w:rsid w:val="00CD0137"/>
    <w:rsid w:val="00CD1886"/>
    <w:rsid w:val="00CD2486"/>
    <w:rsid w:val="00CD3A81"/>
    <w:rsid w:val="00CD570F"/>
    <w:rsid w:val="00CD5ED6"/>
    <w:rsid w:val="00CD641E"/>
    <w:rsid w:val="00CE0105"/>
    <w:rsid w:val="00CE3FC3"/>
    <w:rsid w:val="00CE6A24"/>
    <w:rsid w:val="00CE7D50"/>
    <w:rsid w:val="00CF0623"/>
    <w:rsid w:val="00CF114D"/>
    <w:rsid w:val="00CF12F6"/>
    <w:rsid w:val="00CF1566"/>
    <w:rsid w:val="00CF1A74"/>
    <w:rsid w:val="00CF1E86"/>
    <w:rsid w:val="00CF36B9"/>
    <w:rsid w:val="00CF37A6"/>
    <w:rsid w:val="00CF3BAA"/>
    <w:rsid w:val="00CF579C"/>
    <w:rsid w:val="00CF6ED2"/>
    <w:rsid w:val="00D04894"/>
    <w:rsid w:val="00D062BE"/>
    <w:rsid w:val="00D07A84"/>
    <w:rsid w:val="00D10067"/>
    <w:rsid w:val="00D14617"/>
    <w:rsid w:val="00D14F37"/>
    <w:rsid w:val="00D15313"/>
    <w:rsid w:val="00D156DF"/>
    <w:rsid w:val="00D1588F"/>
    <w:rsid w:val="00D30E01"/>
    <w:rsid w:val="00D31B42"/>
    <w:rsid w:val="00D3433C"/>
    <w:rsid w:val="00D40D3E"/>
    <w:rsid w:val="00D519B8"/>
    <w:rsid w:val="00D53082"/>
    <w:rsid w:val="00D54159"/>
    <w:rsid w:val="00D556EB"/>
    <w:rsid w:val="00D56794"/>
    <w:rsid w:val="00D57622"/>
    <w:rsid w:val="00D60D2C"/>
    <w:rsid w:val="00D61140"/>
    <w:rsid w:val="00D65048"/>
    <w:rsid w:val="00D6669C"/>
    <w:rsid w:val="00D679BE"/>
    <w:rsid w:val="00D718E8"/>
    <w:rsid w:val="00D74657"/>
    <w:rsid w:val="00D74EE9"/>
    <w:rsid w:val="00D762D6"/>
    <w:rsid w:val="00D8338A"/>
    <w:rsid w:val="00D874BC"/>
    <w:rsid w:val="00D917D1"/>
    <w:rsid w:val="00D92C4B"/>
    <w:rsid w:val="00D92E15"/>
    <w:rsid w:val="00D9651A"/>
    <w:rsid w:val="00DA4605"/>
    <w:rsid w:val="00DA5C49"/>
    <w:rsid w:val="00DB3A70"/>
    <w:rsid w:val="00DB49A8"/>
    <w:rsid w:val="00DB4EE8"/>
    <w:rsid w:val="00DB652B"/>
    <w:rsid w:val="00DC7406"/>
    <w:rsid w:val="00DD4B23"/>
    <w:rsid w:val="00DD5416"/>
    <w:rsid w:val="00DE200E"/>
    <w:rsid w:val="00DE508A"/>
    <w:rsid w:val="00DE5E11"/>
    <w:rsid w:val="00DE5FDE"/>
    <w:rsid w:val="00DF3826"/>
    <w:rsid w:val="00DF3FFD"/>
    <w:rsid w:val="00DF5DB9"/>
    <w:rsid w:val="00DF671E"/>
    <w:rsid w:val="00DF786D"/>
    <w:rsid w:val="00E0029C"/>
    <w:rsid w:val="00E003E9"/>
    <w:rsid w:val="00E00716"/>
    <w:rsid w:val="00E01D21"/>
    <w:rsid w:val="00E05FBC"/>
    <w:rsid w:val="00E119E1"/>
    <w:rsid w:val="00E12AC9"/>
    <w:rsid w:val="00E1589A"/>
    <w:rsid w:val="00E21F0F"/>
    <w:rsid w:val="00E232E2"/>
    <w:rsid w:val="00E2528E"/>
    <w:rsid w:val="00E41665"/>
    <w:rsid w:val="00E41DBA"/>
    <w:rsid w:val="00E434C6"/>
    <w:rsid w:val="00E47747"/>
    <w:rsid w:val="00E51A7D"/>
    <w:rsid w:val="00E52ABB"/>
    <w:rsid w:val="00E53A0B"/>
    <w:rsid w:val="00E54EBE"/>
    <w:rsid w:val="00E6076E"/>
    <w:rsid w:val="00E63315"/>
    <w:rsid w:val="00E656A4"/>
    <w:rsid w:val="00E67497"/>
    <w:rsid w:val="00E74483"/>
    <w:rsid w:val="00E75717"/>
    <w:rsid w:val="00E76458"/>
    <w:rsid w:val="00E77D48"/>
    <w:rsid w:val="00E816FC"/>
    <w:rsid w:val="00E847F7"/>
    <w:rsid w:val="00E85410"/>
    <w:rsid w:val="00E8622F"/>
    <w:rsid w:val="00E910CB"/>
    <w:rsid w:val="00E9256F"/>
    <w:rsid w:val="00E93946"/>
    <w:rsid w:val="00E96470"/>
    <w:rsid w:val="00E97A8E"/>
    <w:rsid w:val="00EA688B"/>
    <w:rsid w:val="00EA77C2"/>
    <w:rsid w:val="00EB10D4"/>
    <w:rsid w:val="00EB4CAF"/>
    <w:rsid w:val="00EC0075"/>
    <w:rsid w:val="00ED1828"/>
    <w:rsid w:val="00ED29CA"/>
    <w:rsid w:val="00ED4F36"/>
    <w:rsid w:val="00EE3A93"/>
    <w:rsid w:val="00EE4416"/>
    <w:rsid w:val="00EE4D95"/>
    <w:rsid w:val="00EE5E59"/>
    <w:rsid w:val="00EE688C"/>
    <w:rsid w:val="00EE69AD"/>
    <w:rsid w:val="00EE7B3C"/>
    <w:rsid w:val="00EF114E"/>
    <w:rsid w:val="00EF2786"/>
    <w:rsid w:val="00EF3D5A"/>
    <w:rsid w:val="00EF6EFD"/>
    <w:rsid w:val="00F008DC"/>
    <w:rsid w:val="00F04880"/>
    <w:rsid w:val="00F04FCA"/>
    <w:rsid w:val="00F10067"/>
    <w:rsid w:val="00F116BB"/>
    <w:rsid w:val="00F11E6B"/>
    <w:rsid w:val="00F12118"/>
    <w:rsid w:val="00F1371F"/>
    <w:rsid w:val="00F13BE2"/>
    <w:rsid w:val="00F14060"/>
    <w:rsid w:val="00F1442C"/>
    <w:rsid w:val="00F16007"/>
    <w:rsid w:val="00F21DE7"/>
    <w:rsid w:val="00F21EDF"/>
    <w:rsid w:val="00F253E4"/>
    <w:rsid w:val="00F322E5"/>
    <w:rsid w:val="00F33472"/>
    <w:rsid w:val="00F33DB9"/>
    <w:rsid w:val="00F34418"/>
    <w:rsid w:val="00F36B18"/>
    <w:rsid w:val="00F375C3"/>
    <w:rsid w:val="00F37A22"/>
    <w:rsid w:val="00F42D80"/>
    <w:rsid w:val="00F431AE"/>
    <w:rsid w:val="00F529D3"/>
    <w:rsid w:val="00F52CD9"/>
    <w:rsid w:val="00F53CD7"/>
    <w:rsid w:val="00F546EA"/>
    <w:rsid w:val="00F56148"/>
    <w:rsid w:val="00F5768C"/>
    <w:rsid w:val="00F60253"/>
    <w:rsid w:val="00F623DF"/>
    <w:rsid w:val="00F62DB1"/>
    <w:rsid w:val="00F71985"/>
    <w:rsid w:val="00F73DB2"/>
    <w:rsid w:val="00F7409C"/>
    <w:rsid w:val="00F74E4B"/>
    <w:rsid w:val="00F80C18"/>
    <w:rsid w:val="00F82B68"/>
    <w:rsid w:val="00F85482"/>
    <w:rsid w:val="00F90BF0"/>
    <w:rsid w:val="00F9387A"/>
    <w:rsid w:val="00F95F7D"/>
    <w:rsid w:val="00F97030"/>
    <w:rsid w:val="00F97D80"/>
    <w:rsid w:val="00FA03AD"/>
    <w:rsid w:val="00FA1096"/>
    <w:rsid w:val="00FA12E1"/>
    <w:rsid w:val="00FA1A11"/>
    <w:rsid w:val="00FA21BA"/>
    <w:rsid w:val="00FA4084"/>
    <w:rsid w:val="00FA4A9B"/>
    <w:rsid w:val="00FA66A4"/>
    <w:rsid w:val="00FA693A"/>
    <w:rsid w:val="00FB2C0B"/>
    <w:rsid w:val="00FB5C79"/>
    <w:rsid w:val="00FC24AD"/>
    <w:rsid w:val="00FC2B60"/>
    <w:rsid w:val="00FD2AE1"/>
    <w:rsid w:val="00FD3DBC"/>
    <w:rsid w:val="00FD7BCC"/>
    <w:rsid w:val="00FD7DE7"/>
    <w:rsid w:val="00FF1D4C"/>
    <w:rsid w:val="00FF20B0"/>
    <w:rsid w:val="00FF2155"/>
    <w:rsid w:val="00FF4700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8"/>
  </w:style>
  <w:style w:type="paragraph" w:styleId="1">
    <w:name w:val="heading 1"/>
    <w:basedOn w:val="a"/>
    <w:next w:val="a"/>
    <w:link w:val="10"/>
    <w:uiPriority w:val="9"/>
    <w:qFormat/>
    <w:rsid w:val="00644D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44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4D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4D5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4D5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4D5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4D5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4D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4D5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F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F37A6"/>
  </w:style>
  <w:style w:type="table" w:styleId="a5">
    <w:name w:val="Table Grid"/>
    <w:basedOn w:val="a1"/>
    <w:uiPriority w:val="59"/>
    <w:rsid w:val="00294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uiPriority w:val="59"/>
    <w:rsid w:val="002E4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C0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07A3"/>
  </w:style>
  <w:style w:type="paragraph" w:styleId="a8">
    <w:name w:val="List Paragraph"/>
    <w:basedOn w:val="a"/>
    <w:uiPriority w:val="34"/>
    <w:qFormat/>
    <w:rsid w:val="00644D58"/>
    <w:pPr>
      <w:ind w:left="720"/>
      <w:contextualSpacing/>
    </w:pPr>
  </w:style>
  <w:style w:type="paragraph" w:customStyle="1" w:styleId="Style6">
    <w:name w:val="Style6"/>
    <w:basedOn w:val="a"/>
    <w:uiPriority w:val="99"/>
    <w:rsid w:val="008F31C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hAnsi="Franklin Gothic Heavy"/>
      <w:sz w:val="24"/>
      <w:szCs w:val="24"/>
      <w:lang w:eastAsia="ru-RU"/>
    </w:rPr>
  </w:style>
  <w:style w:type="character" w:customStyle="1" w:styleId="FontStyle26">
    <w:name w:val="Font Style26"/>
    <w:basedOn w:val="a0"/>
    <w:rsid w:val="008F31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644D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rmal (Web)"/>
    <w:basedOn w:val="a"/>
    <w:unhideWhenUsed/>
    <w:rsid w:val="00A76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644D58"/>
    <w:rPr>
      <w:b/>
      <w:bCs/>
    </w:rPr>
  </w:style>
  <w:style w:type="character" w:styleId="ab">
    <w:name w:val="Emphasis"/>
    <w:basedOn w:val="a0"/>
    <w:uiPriority w:val="20"/>
    <w:qFormat/>
    <w:rsid w:val="00644D58"/>
    <w:rPr>
      <w:i/>
      <w:iCs/>
    </w:rPr>
  </w:style>
  <w:style w:type="character" w:customStyle="1" w:styleId="apple-converted-space">
    <w:name w:val="apple-converted-space"/>
    <w:basedOn w:val="a0"/>
    <w:rsid w:val="00A76B97"/>
  </w:style>
  <w:style w:type="character" w:customStyle="1" w:styleId="10">
    <w:name w:val="Заголовок 1 Знак"/>
    <w:basedOn w:val="a0"/>
    <w:link w:val="1"/>
    <w:uiPriority w:val="9"/>
    <w:rsid w:val="00644D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44D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44D5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44D5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44D5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44D5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44D5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44D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caption"/>
    <w:basedOn w:val="a"/>
    <w:next w:val="a"/>
    <w:uiPriority w:val="35"/>
    <w:semiHidden/>
    <w:unhideWhenUsed/>
    <w:qFormat/>
    <w:rsid w:val="00644D5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644D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644D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Subtitle"/>
    <w:basedOn w:val="a"/>
    <w:next w:val="a"/>
    <w:link w:val="af0"/>
    <w:uiPriority w:val="11"/>
    <w:qFormat/>
    <w:rsid w:val="00644D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644D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1">
    <w:name w:val="No Spacing"/>
    <w:uiPriority w:val="1"/>
    <w:qFormat/>
    <w:rsid w:val="00644D58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44D5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44D58"/>
    <w:rPr>
      <w:i/>
      <w:iCs/>
      <w:color w:val="000000" w:themeColor="text1"/>
    </w:rPr>
  </w:style>
  <w:style w:type="paragraph" w:styleId="af2">
    <w:name w:val="Intense Quote"/>
    <w:basedOn w:val="a"/>
    <w:next w:val="a"/>
    <w:link w:val="af3"/>
    <w:uiPriority w:val="30"/>
    <w:qFormat/>
    <w:rsid w:val="00644D5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644D58"/>
    <w:rPr>
      <w:b/>
      <w:bCs/>
      <w:i/>
      <w:iCs/>
      <w:color w:val="4F81BD" w:themeColor="accent1"/>
    </w:rPr>
  </w:style>
  <w:style w:type="character" w:styleId="af4">
    <w:name w:val="Subtle Emphasis"/>
    <w:basedOn w:val="a0"/>
    <w:uiPriority w:val="19"/>
    <w:qFormat/>
    <w:rsid w:val="00644D58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644D58"/>
    <w:rPr>
      <w:b/>
      <w:bCs/>
      <w:i/>
      <w:iCs/>
      <w:color w:val="4F81BD" w:themeColor="accent1"/>
    </w:rPr>
  </w:style>
  <w:style w:type="character" w:styleId="af6">
    <w:name w:val="Subtle Reference"/>
    <w:basedOn w:val="a0"/>
    <w:uiPriority w:val="31"/>
    <w:qFormat/>
    <w:rsid w:val="00644D58"/>
    <w:rPr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644D58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644D58"/>
    <w:rPr>
      <w:b/>
      <w:bCs/>
      <w:smallCaps/>
      <w:spacing w:val="5"/>
    </w:rPr>
  </w:style>
  <w:style w:type="paragraph" w:styleId="af9">
    <w:name w:val="TOC Heading"/>
    <w:basedOn w:val="1"/>
    <w:next w:val="a"/>
    <w:uiPriority w:val="39"/>
    <w:semiHidden/>
    <w:unhideWhenUsed/>
    <w:qFormat/>
    <w:rsid w:val="00644D58"/>
    <w:pPr>
      <w:outlineLvl w:val="9"/>
    </w:pPr>
  </w:style>
  <w:style w:type="paragraph" w:customStyle="1" w:styleId="Style13">
    <w:name w:val="Style13"/>
    <w:basedOn w:val="a"/>
    <w:rsid w:val="000744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FontStyle56">
    <w:name w:val="Font Style56"/>
    <w:rsid w:val="0007447D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07447D"/>
    <w:rPr>
      <w:rFonts w:ascii="Times New Roman" w:hAnsi="Times New Roman" w:cs="Times New Roman" w:hint="default"/>
      <w:i/>
      <w:iCs/>
      <w:sz w:val="22"/>
      <w:szCs w:val="22"/>
    </w:rPr>
  </w:style>
  <w:style w:type="paragraph" w:styleId="afa">
    <w:name w:val="Balloon Text"/>
    <w:basedOn w:val="a"/>
    <w:link w:val="afb"/>
    <w:uiPriority w:val="99"/>
    <w:semiHidden/>
    <w:unhideWhenUsed/>
    <w:rsid w:val="00355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55C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F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F37A6"/>
  </w:style>
  <w:style w:type="table" w:styleId="a5">
    <w:name w:val="Table Grid"/>
    <w:basedOn w:val="a1"/>
    <w:uiPriority w:val="59"/>
    <w:rsid w:val="002946C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2E4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C0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07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3598</Words>
  <Characters>20510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</cp:lastModifiedBy>
  <cp:revision>2</cp:revision>
  <cp:lastPrinted>2018-10-17T08:12:00Z</cp:lastPrinted>
  <dcterms:created xsi:type="dcterms:W3CDTF">2018-10-17T08:14:00Z</dcterms:created>
  <dcterms:modified xsi:type="dcterms:W3CDTF">2018-10-17T08:14:00Z</dcterms:modified>
</cp:coreProperties>
</file>